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D322" w14:textId="77777777" w:rsidR="00126592" w:rsidRPr="007B176F" w:rsidRDefault="00126592" w:rsidP="007B17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2"/>
        <w:gridCol w:w="981"/>
        <w:gridCol w:w="1767"/>
        <w:gridCol w:w="1634"/>
        <w:gridCol w:w="1634"/>
        <w:gridCol w:w="1765"/>
        <w:gridCol w:w="859"/>
      </w:tblGrid>
      <w:tr w:rsidR="00126592" w:rsidRPr="007B176F" w14:paraId="443DDE56" w14:textId="77777777" w:rsidTr="00B80459">
        <w:tc>
          <w:tcPr>
            <w:tcW w:w="986" w:type="pct"/>
            <w:hideMark/>
          </w:tcPr>
          <w:p w14:paraId="3097A149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456" w:type="pct"/>
            <w:hideMark/>
          </w:tcPr>
          <w:p w14:paraId="44133081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Kodu</w:t>
            </w:r>
          </w:p>
        </w:tc>
        <w:tc>
          <w:tcPr>
            <w:tcW w:w="821" w:type="pct"/>
            <w:hideMark/>
          </w:tcPr>
          <w:p w14:paraId="2F38AD8A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Yarıyıl</w:t>
            </w:r>
          </w:p>
        </w:tc>
        <w:tc>
          <w:tcPr>
            <w:tcW w:w="759" w:type="pct"/>
            <w:hideMark/>
          </w:tcPr>
          <w:p w14:paraId="2C665775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Teori</w:t>
            </w:r>
          </w:p>
          <w:p w14:paraId="6D35F28D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(saat/hafta)</w:t>
            </w:r>
          </w:p>
        </w:tc>
        <w:tc>
          <w:tcPr>
            <w:tcW w:w="759" w:type="pct"/>
            <w:hideMark/>
          </w:tcPr>
          <w:p w14:paraId="49A6FD43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Uygulama</w:t>
            </w:r>
          </w:p>
          <w:p w14:paraId="264EDEDD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(saat/hafta)</w:t>
            </w:r>
          </w:p>
        </w:tc>
        <w:tc>
          <w:tcPr>
            <w:tcW w:w="820" w:type="pct"/>
            <w:hideMark/>
          </w:tcPr>
          <w:p w14:paraId="3AC890DD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Laboratuvar</w:t>
            </w:r>
          </w:p>
          <w:p w14:paraId="3B6A3A3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(saat/hafta)</w:t>
            </w:r>
          </w:p>
        </w:tc>
        <w:tc>
          <w:tcPr>
            <w:tcW w:w="399" w:type="pct"/>
            <w:hideMark/>
          </w:tcPr>
          <w:p w14:paraId="75471D59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AKTS</w:t>
            </w:r>
          </w:p>
        </w:tc>
      </w:tr>
      <w:tr w:rsidR="00126592" w:rsidRPr="007B176F" w14:paraId="207241BF" w14:textId="77777777" w:rsidTr="00B80459">
        <w:trPr>
          <w:trHeight w:val="332"/>
        </w:trPr>
        <w:tc>
          <w:tcPr>
            <w:tcW w:w="986" w:type="pct"/>
            <w:hideMark/>
          </w:tcPr>
          <w:p w14:paraId="14875E97" w14:textId="4BB0284E" w:rsidR="00126592" w:rsidRPr="007B176F" w:rsidRDefault="00864014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İleri Bilgisayar Teknikleri</w:t>
            </w:r>
          </w:p>
        </w:tc>
        <w:tc>
          <w:tcPr>
            <w:tcW w:w="456" w:type="pct"/>
            <w:hideMark/>
          </w:tcPr>
          <w:p w14:paraId="2844761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SBF113</w:t>
            </w:r>
          </w:p>
        </w:tc>
        <w:tc>
          <w:tcPr>
            <w:tcW w:w="821" w:type="pct"/>
            <w:hideMark/>
          </w:tcPr>
          <w:p w14:paraId="657207EC" w14:textId="6AA5223E" w:rsidR="00126592" w:rsidRPr="007B176F" w:rsidRDefault="00A4170C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2</w:t>
            </w:r>
            <w:r w:rsidR="00126592"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.Yarıyıl/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Bahar</w:t>
            </w:r>
          </w:p>
        </w:tc>
        <w:tc>
          <w:tcPr>
            <w:tcW w:w="759" w:type="pct"/>
            <w:hideMark/>
          </w:tcPr>
          <w:p w14:paraId="62A6C6D8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9" w:type="pct"/>
            <w:hideMark/>
          </w:tcPr>
          <w:p w14:paraId="33272BB4" w14:textId="32FD50CF" w:rsidR="00126592" w:rsidRPr="007B176F" w:rsidRDefault="00B87563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0" w:type="pct"/>
            <w:hideMark/>
          </w:tcPr>
          <w:p w14:paraId="00C46D1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9" w:type="pct"/>
            <w:hideMark/>
          </w:tcPr>
          <w:p w14:paraId="0A98BC08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4</w:t>
            </w:r>
          </w:p>
        </w:tc>
      </w:tr>
      <w:tr w:rsidR="00126592" w:rsidRPr="007B176F" w14:paraId="11DF7F44" w14:textId="77777777" w:rsidTr="00B80459">
        <w:tc>
          <w:tcPr>
            <w:tcW w:w="986" w:type="pct"/>
            <w:hideMark/>
          </w:tcPr>
          <w:p w14:paraId="5A50FC43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Önkoşullar</w:t>
            </w:r>
          </w:p>
        </w:tc>
        <w:tc>
          <w:tcPr>
            <w:tcW w:w="4014" w:type="pct"/>
            <w:gridSpan w:val="6"/>
            <w:hideMark/>
          </w:tcPr>
          <w:p w14:paraId="6FEA7D8D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Yok </w:t>
            </w:r>
          </w:p>
        </w:tc>
      </w:tr>
      <w:tr w:rsidR="00126592" w:rsidRPr="007B176F" w14:paraId="78A93D4C" w14:textId="77777777" w:rsidTr="00B80459">
        <w:tc>
          <w:tcPr>
            <w:tcW w:w="986" w:type="pct"/>
            <w:hideMark/>
          </w:tcPr>
          <w:p w14:paraId="4621FCB0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Dersin dili</w:t>
            </w:r>
          </w:p>
        </w:tc>
        <w:tc>
          <w:tcPr>
            <w:tcW w:w="4014" w:type="pct"/>
            <w:gridSpan w:val="6"/>
            <w:hideMark/>
          </w:tcPr>
          <w:p w14:paraId="20E7D37E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Türkçe </w:t>
            </w:r>
          </w:p>
        </w:tc>
      </w:tr>
      <w:tr w:rsidR="00126592" w:rsidRPr="007B176F" w14:paraId="3F79CBB0" w14:textId="77777777" w:rsidTr="00B80459">
        <w:tc>
          <w:tcPr>
            <w:tcW w:w="986" w:type="pct"/>
            <w:hideMark/>
          </w:tcPr>
          <w:p w14:paraId="0FA1731D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Dersin Türü</w:t>
            </w:r>
          </w:p>
        </w:tc>
        <w:tc>
          <w:tcPr>
            <w:tcW w:w="4014" w:type="pct"/>
            <w:gridSpan w:val="6"/>
            <w:hideMark/>
          </w:tcPr>
          <w:p w14:paraId="3FC9E598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Seçmeli</w:t>
            </w:r>
          </w:p>
        </w:tc>
      </w:tr>
      <w:tr w:rsidR="00126592" w:rsidRPr="007B176F" w14:paraId="7DB06CA8" w14:textId="77777777" w:rsidTr="00B80459">
        <w:tc>
          <w:tcPr>
            <w:tcW w:w="986" w:type="pct"/>
            <w:hideMark/>
          </w:tcPr>
          <w:p w14:paraId="3E88061D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Dersin öğrenme ve öğretme teknikleri</w:t>
            </w:r>
          </w:p>
        </w:tc>
        <w:tc>
          <w:tcPr>
            <w:tcW w:w="4014" w:type="pct"/>
            <w:gridSpan w:val="6"/>
            <w:hideMark/>
          </w:tcPr>
          <w:p w14:paraId="035F64F3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Anlatım, Tartışma, Soru- Cevap, Sorun/Problem Çözme, Eğitim-Uygulama, Rapor Hazırlama, Sunum</w:t>
            </w:r>
          </w:p>
        </w:tc>
      </w:tr>
      <w:tr w:rsidR="00126592" w:rsidRPr="007B176F" w14:paraId="1151AE67" w14:textId="77777777" w:rsidTr="00B80459">
        <w:tc>
          <w:tcPr>
            <w:tcW w:w="986" w:type="pct"/>
            <w:hideMark/>
          </w:tcPr>
          <w:p w14:paraId="74455394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Dersin sorumlusu(ları)</w:t>
            </w:r>
          </w:p>
        </w:tc>
        <w:tc>
          <w:tcPr>
            <w:tcW w:w="4014" w:type="pct"/>
            <w:gridSpan w:val="6"/>
            <w:hideMark/>
          </w:tcPr>
          <w:p w14:paraId="22A439FF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</w:p>
        </w:tc>
      </w:tr>
      <w:tr w:rsidR="00126592" w:rsidRPr="007B176F" w14:paraId="12CAE889" w14:textId="77777777" w:rsidTr="00B80459">
        <w:tc>
          <w:tcPr>
            <w:tcW w:w="986" w:type="pct"/>
            <w:hideMark/>
          </w:tcPr>
          <w:p w14:paraId="059C52D4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Dersin amacı</w:t>
            </w:r>
          </w:p>
        </w:tc>
        <w:tc>
          <w:tcPr>
            <w:tcW w:w="4014" w:type="pct"/>
            <w:gridSpan w:val="6"/>
            <w:hideMark/>
          </w:tcPr>
          <w:p w14:paraId="59224556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Kelime işlemci programını, programdaki yazım ayarlarını akademik rapor hazırlama düzeyinde kullanabilmesi, tablo, grafik ve sunu hazırlama programlarını kavramasıdır.</w:t>
            </w:r>
          </w:p>
        </w:tc>
      </w:tr>
      <w:tr w:rsidR="00126592" w:rsidRPr="007B176F" w14:paraId="4D982EE5" w14:textId="77777777" w:rsidTr="00B80459">
        <w:trPr>
          <w:trHeight w:val="37"/>
        </w:trPr>
        <w:tc>
          <w:tcPr>
            <w:tcW w:w="986" w:type="pct"/>
            <w:hideMark/>
          </w:tcPr>
          <w:p w14:paraId="0D477FA7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Dersin öğrenme çıktıları</w:t>
            </w:r>
          </w:p>
        </w:tc>
        <w:tc>
          <w:tcPr>
            <w:tcW w:w="4014" w:type="pct"/>
            <w:gridSpan w:val="6"/>
            <w:hideMark/>
          </w:tcPr>
          <w:p w14:paraId="0AF8DFC5" w14:textId="77777777" w:rsidR="00126592" w:rsidRPr="007B176F" w:rsidRDefault="00126592" w:rsidP="0086401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ind w:left="326"/>
              <w:rPr>
                <w:rFonts w:eastAsiaTheme="minorEastAsia"/>
                <w:sz w:val="20"/>
                <w:szCs w:val="20"/>
                <w:lang w:eastAsia="en-US"/>
              </w:rPr>
            </w:pPr>
            <w:r w:rsidRPr="007B176F">
              <w:rPr>
                <w:sz w:val="20"/>
                <w:szCs w:val="20"/>
                <w:lang w:eastAsia="en-US"/>
              </w:rPr>
              <w:t>Kelime işlemci programını, programdaki yazım ayarlarını akademik rapor hazırlanma düzeyinde kullanabilme,</w:t>
            </w:r>
          </w:p>
          <w:p w14:paraId="08AD4197" w14:textId="77777777" w:rsidR="00126592" w:rsidRPr="007B176F" w:rsidRDefault="00126592" w:rsidP="0086401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ind w:left="326"/>
              <w:rPr>
                <w:rFonts w:eastAsiaTheme="minorEastAsia"/>
                <w:sz w:val="20"/>
                <w:szCs w:val="20"/>
                <w:lang w:eastAsia="en-US"/>
              </w:rPr>
            </w:pPr>
            <w:r w:rsidRPr="007B176F">
              <w:rPr>
                <w:sz w:val="20"/>
                <w:szCs w:val="20"/>
                <w:lang w:eastAsia="en-US"/>
              </w:rPr>
              <w:t>Tablo programını, grafik programını kullanabilme,</w:t>
            </w:r>
          </w:p>
          <w:p w14:paraId="79B9FA18" w14:textId="77777777" w:rsidR="00126592" w:rsidRPr="007B176F" w:rsidRDefault="00126592" w:rsidP="0086401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ind w:left="326"/>
              <w:rPr>
                <w:rFonts w:eastAsiaTheme="minorEastAsia"/>
                <w:sz w:val="20"/>
                <w:szCs w:val="20"/>
                <w:lang w:eastAsia="en-US"/>
              </w:rPr>
            </w:pPr>
            <w:r w:rsidRPr="007B176F">
              <w:rPr>
                <w:sz w:val="20"/>
                <w:szCs w:val="20"/>
                <w:lang w:eastAsia="en-US"/>
              </w:rPr>
              <w:t>Sunu hazırlama programını ve belli başlı özelliklerini kavrayabilme,</w:t>
            </w:r>
          </w:p>
          <w:p w14:paraId="6EBC6C6B" w14:textId="77777777" w:rsidR="00126592" w:rsidRPr="007B176F" w:rsidRDefault="00126592" w:rsidP="0086401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ind w:left="326"/>
              <w:rPr>
                <w:rFonts w:eastAsiaTheme="minorEastAsia"/>
                <w:sz w:val="20"/>
                <w:szCs w:val="20"/>
                <w:lang w:eastAsia="en-US"/>
              </w:rPr>
            </w:pPr>
            <w:r w:rsidRPr="007B176F">
              <w:rPr>
                <w:sz w:val="20"/>
                <w:szCs w:val="20"/>
                <w:lang w:eastAsia="en-US"/>
              </w:rPr>
              <w:t>Akademik yayınları tarayarak rapor hazırlama tekniklerini kavrayabilme.</w:t>
            </w:r>
          </w:p>
        </w:tc>
      </w:tr>
      <w:tr w:rsidR="00126592" w:rsidRPr="007B176F" w14:paraId="40D01AD8" w14:textId="77777777" w:rsidTr="00B80459">
        <w:trPr>
          <w:trHeight w:val="37"/>
        </w:trPr>
        <w:tc>
          <w:tcPr>
            <w:tcW w:w="986" w:type="pct"/>
            <w:hideMark/>
          </w:tcPr>
          <w:p w14:paraId="624BE1EE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Kaynaklar</w:t>
            </w:r>
          </w:p>
        </w:tc>
        <w:tc>
          <w:tcPr>
            <w:tcW w:w="4014" w:type="pct"/>
            <w:gridSpan w:val="6"/>
            <w:hideMark/>
          </w:tcPr>
          <w:p w14:paraId="14274007" w14:textId="77777777" w:rsidR="00126592" w:rsidRPr="007B176F" w:rsidRDefault="00126592" w:rsidP="00864014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ind w:left="326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sz w:val="20"/>
                <w:szCs w:val="20"/>
                <w:lang w:eastAsia="en-US"/>
              </w:rPr>
              <w:t>Yağcı, Ö. Yeni Başlayanlara Bilgisayarın B'si - Windows 7 - Office 2010, 2012, Seçkin Yayıncılık, Ankara.</w:t>
            </w:r>
          </w:p>
        </w:tc>
      </w:tr>
    </w:tbl>
    <w:p w14:paraId="1C5B56A9" w14:textId="3FA85464" w:rsidR="00126592" w:rsidRPr="007B176F" w:rsidRDefault="00126592" w:rsidP="007B176F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7B176F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</w:t>
      </w:r>
    </w:p>
    <w:p w14:paraId="77184C49" w14:textId="77777777" w:rsidR="00126592" w:rsidRPr="007B176F" w:rsidRDefault="00126592" w:rsidP="007B1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B176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Konuları:</w:t>
      </w:r>
      <w:r w:rsidRPr="007B176F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30"/>
        <w:gridCol w:w="9632"/>
      </w:tblGrid>
      <w:tr w:rsidR="00126592" w:rsidRPr="007B176F" w14:paraId="1DC7AFFA" w14:textId="77777777" w:rsidTr="00864014">
        <w:tc>
          <w:tcPr>
            <w:tcW w:w="525" w:type="pct"/>
            <w:hideMark/>
          </w:tcPr>
          <w:p w14:paraId="7A3383E1" w14:textId="08D2551F" w:rsidR="00126592" w:rsidRPr="007B176F" w:rsidRDefault="00864014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Haftalar</w:t>
            </w:r>
          </w:p>
        </w:tc>
        <w:tc>
          <w:tcPr>
            <w:tcW w:w="4475" w:type="pct"/>
            <w:hideMark/>
          </w:tcPr>
          <w:p w14:paraId="25573637" w14:textId="264623FF" w:rsidR="00126592" w:rsidRPr="007B176F" w:rsidRDefault="00864014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n-US"/>
              </w:rPr>
              <w:t>Tartışılacak İşlenecek Konular</w:t>
            </w:r>
          </w:p>
        </w:tc>
      </w:tr>
      <w:tr w:rsidR="00126592" w:rsidRPr="007B176F" w14:paraId="23F568E3" w14:textId="77777777" w:rsidTr="00864014">
        <w:trPr>
          <w:trHeight w:val="235"/>
        </w:trPr>
        <w:tc>
          <w:tcPr>
            <w:tcW w:w="525" w:type="pct"/>
            <w:hideMark/>
          </w:tcPr>
          <w:p w14:paraId="10B6D50D" w14:textId="77777777" w:rsidR="00126592" w:rsidRPr="007B176F" w:rsidRDefault="00126592" w:rsidP="00864014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51181549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Kelime işlemci programında yazım kuralları, tablolar, başlıklar, resim ekleme ve benzer ileri düzey uygulamalar.</w:t>
            </w:r>
          </w:p>
        </w:tc>
      </w:tr>
      <w:tr w:rsidR="00126592" w:rsidRPr="007B176F" w14:paraId="25D5DDB5" w14:textId="77777777" w:rsidTr="00864014">
        <w:tc>
          <w:tcPr>
            <w:tcW w:w="525" w:type="pct"/>
            <w:hideMark/>
          </w:tcPr>
          <w:p w14:paraId="18C59E5D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70591DB7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Kelime işlemci programında yazım kuralları, tablolar, başlıklar, resim ekleme ve benzer ileri düzey uygulamalar.</w:t>
            </w:r>
          </w:p>
        </w:tc>
      </w:tr>
      <w:tr w:rsidR="00126592" w:rsidRPr="007B176F" w14:paraId="3D6AE906" w14:textId="77777777" w:rsidTr="00864014">
        <w:tc>
          <w:tcPr>
            <w:tcW w:w="525" w:type="pct"/>
            <w:hideMark/>
          </w:tcPr>
          <w:p w14:paraId="18A735B5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61C42922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Kelime işlemci programları kullanarak akademik rapor / doküman hazırlama</w:t>
            </w:r>
          </w:p>
        </w:tc>
      </w:tr>
      <w:tr w:rsidR="00126592" w:rsidRPr="007B176F" w14:paraId="3BB747D1" w14:textId="77777777" w:rsidTr="00864014">
        <w:tc>
          <w:tcPr>
            <w:tcW w:w="525" w:type="pct"/>
            <w:hideMark/>
          </w:tcPr>
          <w:p w14:paraId="497A65B1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779C2152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Kelime işlemci programları kullanarak akademik rapor / doküman hazırlama</w:t>
            </w:r>
          </w:p>
        </w:tc>
      </w:tr>
      <w:tr w:rsidR="00126592" w:rsidRPr="007B176F" w14:paraId="1C665494" w14:textId="77777777" w:rsidTr="00864014">
        <w:tc>
          <w:tcPr>
            <w:tcW w:w="525" w:type="pct"/>
            <w:hideMark/>
          </w:tcPr>
          <w:p w14:paraId="014AEEAD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32B31CD8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Tablo programına giriş ve basit uygulamalar.</w:t>
            </w:r>
          </w:p>
        </w:tc>
      </w:tr>
      <w:tr w:rsidR="00126592" w:rsidRPr="007B176F" w14:paraId="2E469CC8" w14:textId="77777777" w:rsidTr="00864014">
        <w:tc>
          <w:tcPr>
            <w:tcW w:w="525" w:type="pct"/>
            <w:hideMark/>
          </w:tcPr>
          <w:p w14:paraId="1CC76309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282F0103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Tablo programında grafikler, formüller ve benzer ileri düzey uygulamalar.</w:t>
            </w:r>
          </w:p>
        </w:tc>
      </w:tr>
      <w:tr w:rsidR="00126592" w:rsidRPr="007B176F" w14:paraId="26A981A1" w14:textId="77777777" w:rsidTr="00864014">
        <w:tc>
          <w:tcPr>
            <w:tcW w:w="525" w:type="pct"/>
            <w:hideMark/>
          </w:tcPr>
          <w:p w14:paraId="65F967D4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2C1116EE" w14:textId="77777777" w:rsidR="00126592" w:rsidRPr="007B176F" w:rsidRDefault="00D7421D" w:rsidP="007B17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Sunu programına giriş ve basit uygulamalar.</w:t>
            </w:r>
          </w:p>
        </w:tc>
      </w:tr>
      <w:tr w:rsidR="00126592" w:rsidRPr="007B176F" w14:paraId="69111D47" w14:textId="77777777" w:rsidTr="00864014">
        <w:tc>
          <w:tcPr>
            <w:tcW w:w="525" w:type="pct"/>
            <w:hideMark/>
          </w:tcPr>
          <w:p w14:paraId="4FDEB6CF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2E17FB51" w14:textId="77777777" w:rsidR="00126592" w:rsidRPr="007B176F" w:rsidRDefault="00D7421D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ARA SINAV</w:t>
            </w:r>
          </w:p>
        </w:tc>
      </w:tr>
      <w:tr w:rsidR="00126592" w:rsidRPr="007B176F" w14:paraId="6685905F" w14:textId="77777777" w:rsidTr="00864014">
        <w:tc>
          <w:tcPr>
            <w:tcW w:w="525" w:type="pct"/>
            <w:hideMark/>
          </w:tcPr>
          <w:p w14:paraId="509D183D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35B7C822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Sunu programında köprü kurma, resim ekleme, sunu geçiş ayarlarını değiştirme ve benzer ileri düzey uygulamalar.</w:t>
            </w:r>
          </w:p>
        </w:tc>
      </w:tr>
      <w:tr w:rsidR="00126592" w:rsidRPr="007B176F" w14:paraId="69957BFE" w14:textId="77777777" w:rsidTr="00864014">
        <w:tc>
          <w:tcPr>
            <w:tcW w:w="525" w:type="pct"/>
            <w:hideMark/>
          </w:tcPr>
          <w:p w14:paraId="2D008C6A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09179AAC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İnternet tarayıcılarının kullanılması, internet kullanırken dikkat edilmesi gereken konular, internette güvenlik ve etik</w:t>
            </w:r>
          </w:p>
        </w:tc>
      </w:tr>
      <w:tr w:rsidR="00126592" w:rsidRPr="007B176F" w14:paraId="67FD92CB" w14:textId="77777777" w:rsidTr="00864014">
        <w:tc>
          <w:tcPr>
            <w:tcW w:w="525" w:type="pct"/>
            <w:hideMark/>
          </w:tcPr>
          <w:p w14:paraId="26C2B25D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164173A1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İnternette arama motorları, ileri düzey aramalar ve uygulamaları. Internet tabanlı akademik kaynakları tarama.</w:t>
            </w:r>
          </w:p>
        </w:tc>
      </w:tr>
      <w:tr w:rsidR="00126592" w:rsidRPr="007B176F" w14:paraId="65491452" w14:textId="77777777" w:rsidTr="00864014">
        <w:tc>
          <w:tcPr>
            <w:tcW w:w="525" w:type="pct"/>
            <w:hideMark/>
          </w:tcPr>
          <w:p w14:paraId="05F57581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34A97DBA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Akademik rapor hazırlama uygulamaları</w:t>
            </w:r>
          </w:p>
        </w:tc>
      </w:tr>
      <w:tr w:rsidR="00126592" w:rsidRPr="007B176F" w14:paraId="4FFD0988" w14:textId="77777777" w:rsidTr="00864014">
        <w:tc>
          <w:tcPr>
            <w:tcW w:w="525" w:type="pct"/>
            <w:hideMark/>
          </w:tcPr>
          <w:p w14:paraId="3F9D8021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184952E0" w14:textId="77777777" w:rsidR="00126592" w:rsidRPr="007B176F" w:rsidRDefault="00126592" w:rsidP="007B1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Akademik rapor hazırlama uygulamaları</w:t>
            </w:r>
          </w:p>
        </w:tc>
      </w:tr>
      <w:tr w:rsidR="00126592" w:rsidRPr="007B176F" w14:paraId="253C9777" w14:textId="77777777" w:rsidTr="00864014">
        <w:tc>
          <w:tcPr>
            <w:tcW w:w="525" w:type="pct"/>
            <w:hideMark/>
          </w:tcPr>
          <w:p w14:paraId="39637C0D" w14:textId="77777777" w:rsidR="00126592" w:rsidRPr="007B176F" w:rsidRDefault="00126592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  <w:hideMark/>
          </w:tcPr>
          <w:p w14:paraId="389AC9CD" w14:textId="77777777" w:rsidR="00126592" w:rsidRPr="007B176F" w:rsidRDefault="00735810" w:rsidP="007B17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Akademik rapor hazırlama uygulamaları</w:t>
            </w:r>
          </w:p>
        </w:tc>
      </w:tr>
      <w:tr w:rsidR="00D36B65" w:rsidRPr="007B176F" w14:paraId="641B5091" w14:textId="77777777" w:rsidTr="00864014">
        <w:tc>
          <w:tcPr>
            <w:tcW w:w="525" w:type="pct"/>
          </w:tcPr>
          <w:p w14:paraId="208B697A" w14:textId="77777777" w:rsidR="00D36B65" w:rsidRPr="007B176F" w:rsidRDefault="00D36B65" w:rsidP="0086401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7B176F">
              <w:rPr>
                <w:color w:val="333333"/>
                <w:sz w:val="20"/>
                <w:szCs w:val="20"/>
                <w:lang w:eastAsia="en-US"/>
              </w:rPr>
              <w:t>Hafta</w:t>
            </w:r>
          </w:p>
        </w:tc>
        <w:tc>
          <w:tcPr>
            <w:tcW w:w="4475" w:type="pct"/>
          </w:tcPr>
          <w:p w14:paraId="1F5A3E78" w14:textId="0F214CF6" w:rsidR="00D36B65" w:rsidRPr="007B176F" w:rsidRDefault="00864014" w:rsidP="007B1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B1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Akademik rapor hazırlama uygulamaları</w:t>
            </w:r>
          </w:p>
        </w:tc>
      </w:tr>
    </w:tbl>
    <w:p w14:paraId="302FCEB6" w14:textId="77777777" w:rsidR="00B80459" w:rsidRDefault="00B80459" w:rsidP="007B176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0BA1BC4D" w14:textId="7DA7FA07" w:rsidR="00126592" w:rsidRPr="00692C5C" w:rsidRDefault="00126592" w:rsidP="007B176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7B176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Öğrenci İş Yükü Tablosu</w:t>
      </w:r>
    </w:p>
    <w:tbl>
      <w:tblPr>
        <w:tblStyle w:val="TabloKlavuzu"/>
        <w:tblpPr w:leftFromText="141" w:rightFromText="141" w:bottomFromText="200" w:vertAnchor="text"/>
        <w:tblW w:w="5000" w:type="pct"/>
        <w:tblLook w:val="04A0" w:firstRow="1" w:lastRow="0" w:firstColumn="1" w:lastColumn="0" w:noHBand="0" w:noVBand="1"/>
      </w:tblPr>
      <w:tblGrid>
        <w:gridCol w:w="6895"/>
        <w:gridCol w:w="954"/>
        <w:gridCol w:w="898"/>
        <w:gridCol w:w="2015"/>
      </w:tblGrid>
      <w:tr w:rsidR="00126592" w:rsidRPr="007B176F" w14:paraId="16187A50" w14:textId="77777777" w:rsidTr="00864014">
        <w:tc>
          <w:tcPr>
            <w:tcW w:w="3204" w:type="pct"/>
            <w:hideMark/>
          </w:tcPr>
          <w:p w14:paraId="56C19C7B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443" w:type="pct"/>
            <w:hideMark/>
          </w:tcPr>
          <w:p w14:paraId="5C9CF199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417" w:type="pct"/>
            <w:hideMark/>
          </w:tcPr>
          <w:p w14:paraId="0BED6F66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Süresi</w:t>
            </w:r>
          </w:p>
        </w:tc>
        <w:tc>
          <w:tcPr>
            <w:tcW w:w="936" w:type="pct"/>
            <w:hideMark/>
          </w:tcPr>
          <w:p w14:paraId="2ED7565A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Toplam İş Yükü</w:t>
            </w:r>
          </w:p>
        </w:tc>
      </w:tr>
      <w:tr w:rsidR="00126592" w:rsidRPr="007B176F" w14:paraId="21809A96" w14:textId="77777777" w:rsidTr="00864014">
        <w:tc>
          <w:tcPr>
            <w:tcW w:w="3204" w:type="pct"/>
            <w:hideMark/>
          </w:tcPr>
          <w:p w14:paraId="44190AB5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Ders Süresi </w:t>
            </w:r>
          </w:p>
        </w:tc>
        <w:tc>
          <w:tcPr>
            <w:tcW w:w="443" w:type="pct"/>
            <w:hideMark/>
          </w:tcPr>
          <w:p w14:paraId="0FBC8BB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7" w:type="pct"/>
            <w:hideMark/>
          </w:tcPr>
          <w:p w14:paraId="4F48834F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6" w:type="pct"/>
            <w:hideMark/>
          </w:tcPr>
          <w:p w14:paraId="2BE23E6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126592" w:rsidRPr="007B176F" w14:paraId="49DA91E1" w14:textId="77777777" w:rsidTr="00864014">
        <w:tc>
          <w:tcPr>
            <w:tcW w:w="3204" w:type="pct"/>
            <w:hideMark/>
          </w:tcPr>
          <w:p w14:paraId="5DB72390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443" w:type="pct"/>
            <w:hideMark/>
          </w:tcPr>
          <w:p w14:paraId="55DC388F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7" w:type="pct"/>
            <w:hideMark/>
          </w:tcPr>
          <w:p w14:paraId="7C729957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6" w:type="pct"/>
            <w:hideMark/>
          </w:tcPr>
          <w:p w14:paraId="5371A52D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</w:tr>
      <w:tr w:rsidR="00126592" w:rsidRPr="007B176F" w14:paraId="76628796" w14:textId="77777777" w:rsidTr="00864014">
        <w:tc>
          <w:tcPr>
            <w:tcW w:w="3204" w:type="pct"/>
            <w:hideMark/>
          </w:tcPr>
          <w:p w14:paraId="611B391B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443" w:type="pct"/>
          </w:tcPr>
          <w:p w14:paraId="6C6AAEE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53C3C10F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17D235B1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228EC471" w14:textId="77777777" w:rsidTr="00864014">
        <w:tc>
          <w:tcPr>
            <w:tcW w:w="3204" w:type="pct"/>
            <w:hideMark/>
          </w:tcPr>
          <w:p w14:paraId="3CF87FDA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Alan Çalışması </w:t>
            </w:r>
          </w:p>
        </w:tc>
        <w:tc>
          <w:tcPr>
            <w:tcW w:w="443" w:type="pct"/>
          </w:tcPr>
          <w:p w14:paraId="244D998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50068C08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2636E227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5463E54F" w14:textId="77777777" w:rsidTr="00864014">
        <w:tc>
          <w:tcPr>
            <w:tcW w:w="3204" w:type="pct"/>
            <w:hideMark/>
          </w:tcPr>
          <w:p w14:paraId="5A12E776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  <w:hideMark/>
          </w:tcPr>
          <w:p w14:paraId="22466D7D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7" w:type="pct"/>
            <w:hideMark/>
          </w:tcPr>
          <w:p w14:paraId="02E3232A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6" w:type="pct"/>
            <w:hideMark/>
          </w:tcPr>
          <w:p w14:paraId="5EC8B20F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126592" w:rsidRPr="007B176F" w14:paraId="1FADE644" w14:textId="77777777" w:rsidTr="00864014">
        <w:tc>
          <w:tcPr>
            <w:tcW w:w="3204" w:type="pct"/>
            <w:hideMark/>
          </w:tcPr>
          <w:p w14:paraId="1760DBD9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  <w:hideMark/>
          </w:tcPr>
          <w:p w14:paraId="79DEC6A1" w14:textId="77777777" w:rsidR="00126592" w:rsidRPr="007B176F" w:rsidRDefault="00AB3A7E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7" w:type="pct"/>
            <w:hideMark/>
          </w:tcPr>
          <w:p w14:paraId="72771488" w14:textId="77777777" w:rsidR="00126592" w:rsidRPr="007B176F" w:rsidRDefault="00AB3A7E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6" w:type="pct"/>
            <w:hideMark/>
          </w:tcPr>
          <w:p w14:paraId="5D5BA3F5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126592" w:rsidRPr="007B176F" w14:paraId="3D451DE1" w14:textId="77777777" w:rsidTr="00864014">
        <w:tc>
          <w:tcPr>
            <w:tcW w:w="3204" w:type="pct"/>
            <w:hideMark/>
          </w:tcPr>
          <w:p w14:paraId="6D6786A2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Seminer Hazırlama</w:t>
            </w:r>
          </w:p>
        </w:tc>
        <w:tc>
          <w:tcPr>
            <w:tcW w:w="443" w:type="pct"/>
          </w:tcPr>
          <w:p w14:paraId="37A4DD14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4AC21537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12B4CDBA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565B1FD9" w14:textId="77777777" w:rsidTr="00864014">
        <w:tc>
          <w:tcPr>
            <w:tcW w:w="3204" w:type="pct"/>
            <w:hideMark/>
          </w:tcPr>
          <w:p w14:paraId="1F981B41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Proje</w:t>
            </w:r>
          </w:p>
        </w:tc>
        <w:tc>
          <w:tcPr>
            <w:tcW w:w="443" w:type="pct"/>
          </w:tcPr>
          <w:p w14:paraId="295A504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08C66819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3E943251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36F92B70" w14:textId="77777777" w:rsidTr="00864014">
        <w:tc>
          <w:tcPr>
            <w:tcW w:w="3204" w:type="pct"/>
            <w:hideMark/>
          </w:tcPr>
          <w:p w14:paraId="00E19A2F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Vaka Çalışması </w:t>
            </w:r>
          </w:p>
        </w:tc>
        <w:tc>
          <w:tcPr>
            <w:tcW w:w="443" w:type="pct"/>
          </w:tcPr>
          <w:p w14:paraId="69E4A21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032B1BDC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27D87B2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1419A409" w14:textId="77777777" w:rsidTr="00864014">
        <w:tc>
          <w:tcPr>
            <w:tcW w:w="3204" w:type="pct"/>
            <w:hideMark/>
          </w:tcPr>
          <w:p w14:paraId="10042EDF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Rol Oynama, Dramatize etme</w:t>
            </w:r>
          </w:p>
        </w:tc>
        <w:tc>
          <w:tcPr>
            <w:tcW w:w="443" w:type="pct"/>
          </w:tcPr>
          <w:p w14:paraId="0B86E9EC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51C8AC18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1A7EF8C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2B5D9938" w14:textId="77777777" w:rsidTr="00864014">
        <w:tc>
          <w:tcPr>
            <w:tcW w:w="3204" w:type="pct"/>
            <w:hideMark/>
          </w:tcPr>
          <w:p w14:paraId="36B6AF48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Makale yazma-Kritik etme</w:t>
            </w:r>
          </w:p>
        </w:tc>
        <w:tc>
          <w:tcPr>
            <w:tcW w:w="443" w:type="pct"/>
          </w:tcPr>
          <w:p w14:paraId="196F37F9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</w:tcPr>
          <w:p w14:paraId="5AC304A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pct"/>
          </w:tcPr>
          <w:p w14:paraId="06955EAC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7FC22E2A" w14:textId="77777777" w:rsidTr="00864014">
        <w:tc>
          <w:tcPr>
            <w:tcW w:w="3204" w:type="pct"/>
            <w:hideMark/>
          </w:tcPr>
          <w:p w14:paraId="40CBBDAE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Yarıyıl içi sınavları</w:t>
            </w:r>
          </w:p>
        </w:tc>
        <w:tc>
          <w:tcPr>
            <w:tcW w:w="443" w:type="pct"/>
            <w:hideMark/>
          </w:tcPr>
          <w:p w14:paraId="633888DC" w14:textId="77777777" w:rsidR="00126592" w:rsidRPr="007B176F" w:rsidRDefault="006C52A5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hideMark/>
          </w:tcPr>
          <w:p w14:paraId="0AE75929" w14:textId="77777777" w:rsidR="00126592" w:rsidRPr="007B176F" w:rsidRDefault="006C52A5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6" w:type="pct"/>
            <w:hideMark/>
          </w:tcPr>
          <w:p w14:paraId="68542952" w14:textId="77777777" w:rsidR="00126592" w:rsidRPr="007B176F" w:rsidRDefault="006C52A5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126592" w:rsidRPr="007B176F" w14:paraId="142F6E63" w14:textId="77777777" w:rsidTr="00864014">
        <w:tc>
          <w:tcPr>
            <w:tcW w:w="3204" w:type="pct"/>
            <w:hideMark/>
          </w:tcPr>
          <w:p w14:paraId="5771F95E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Yarıyıl sonu sınavları</w:t>
            </w:r>
          </w:p>
        </w:tc>
        <w:tc>
          <w:tcPr>
            <w:tcW w:w="443" w:type="pct"/>
            <w:hideMark/>
          </w:tcPr>
          <w:p w14:paraId="4A786B95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hideMark/>
          </w:tcPr>
          <w:p w14:paraId="08C40434" w14:textId="77777777" w:rsidR="00126592" w:rsidRPr="007B176F" w:rsidRDefault="006C52A5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36" w:type="pct"/>
            <w:hideMark/>
          </w:tcPr>
          <w:p w14:paraId="62E206E5" w14:textId="77777777" w:rsidR="00126592" w:rsidRPr="007B176F" w:rsidRDefault="006C52A5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6592" w:rsidRPr="007B176F" w14:paraId="263582B2" w14:textId="77777777" w:rsidTr="00864014">
        <w:tc>
          <w:tcPr>
            <w:tcW w:w="3204" w:type="pct"/>
            <w:hideMark/>
          </w:tcPr>
          <w:p w14:paraId="7AAA94B8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  <w:hideMark/>
          </w:tcPr>
          <w:p w14:paraId="7D183EFE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 / 25 =4</w:t>
            </w:r>
          </w:p>
        </w:tc>
      </w:tr>
      <w:tr w:rsidR="00126592" w:rsidRPr="007B176F" w14:paraId="38EA307E" w14:textId="77777777" w:rsidTr="00864014">
        <w:tc>
          <w:tcPr>
            <w:tcW w:w="3204" w:type="pct"/>
            <w:hideMark/>
          </w:tcPr>
          <w:p w14:paraId="6DE3BA35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 AKTS</w:t>
            </w:r>
          </w:p>
        </w:tc>
        <w:tc>
          <w:tcPr>
            <w:tcW w:w="1796" w:type="pct"/>
            <w:gridSpan w:val="3"/>
            <w:hideMark/>
          </w:tcPr>
          <w:p w14:paraId="546B716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14:paraId="0B5334D5" w14:textId="77777777" w:rsidR="00126592" w:rsidRPr="007B176F" w:rsidRDefault="00126592" w:rsidP="007B17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121E87CE" w14:textId="0B92347D" w:rsidR="00126592" w:rsidRDefault="00126592" w:rsidP="007B17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02F45EF4" w14:textId="73EB6B50" w:rsidR="00864014" w:rsidRDefault="00864014" w:rsidP="007B17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2980D081" w14:textId="4DCBB9C2" w:rsidR="00864014" w:rsidRDefault="00864014" w:rsidP="007B17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1BA2199A" w14:textId="77777777" w:rsidR="00864014" w:rsidRPr="007B176F" w:rsidRDefault="00864014" w:rsidP="007B17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384C94B2" w14:textId="77777777" w:rsidR="00126592" w:rsidRPr="007B176F" w:rsidRDefault="00126592" w:rsidP="007B17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7B176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19"/>
        <w:gridCol w:w="1750"/>
        <w:gridCol w:w="2193"/>
      </w:tblGrid>
      <w:tr w:rsidR="00126592" w:rsidRPr="007B176F" w14:paraId="41F0ED64" w14:textId="77777777" w:rsidTr="00864014">
        <w:tc>
          <w:tcPr>
            <w:tcW w:w="3168" w:type="pct"/>
            <w:hideMark/>
          </w:tcPr>
          <w:p w14:paraId="6CF1469B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içi çalışmaları</w:t>
            </w:r>
          </w:p>
        </w:tc>
        <w:tc>
          <w:tcPr>
            <w:tcW w:w="813" w:type="pct"/>
            <w:hideMark/>
          </w:tcPr>
          <w:p w14:paraId="7F2E8F42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019" w:type="pct"/>
            <w:hideMark/>
          </w:tcPr>
          <w:p w14:paraId="383AC6FF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Katkı Payı</w:t>
            </w:r>
          </w:p>
        </w:tc>
      </w:tr>
      <w:tr w:rsidR="00126592" w:rsidRPr="007B176F" w14:paraId="0177562C" w14:textId="77777777" w:rsidTr="00864014">
        <w:tc>
          <w:tcPr>
            <w:tcW w:w="3168" w:type="pct"/>
            <w:hideMark/>
          </w:tcPr>
          <w:p w14:paraId="52CFFD7A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813" w:type="pct"/>
            <w:hideMark/>
          </w:tcPr>
          <w:p w14:paraId="103C1D98" w14:textId="77777777" w:rsidR="00126592" w:rsidRPr="007B176F" w:rsidRDefault="0006513C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6D4815C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3A51DB"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126592" w:rsidRPr="007B176F" w14:paraId="4E0331A9" w14:textId="77777777" w:rsidTr="00864014">
        <w:tc>
          <w:tcPr>
            <w:tcW w:w="3168" w:type="pct"/>
            <w:hideMark/>
          </w:tcPr>
          <w:p w14:paraId="5A318D5B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813" w:type="pct"/>
          </w:tcPr>
          <w:p w14:paraId="3A08BED1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7C8D264C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32054AFA" w14:textId="77777777" w:rsidTr="00864014">
        <w:tc>
          <w:tcPr>
            <w:tcW w:w="3168" w:type="pct"/>
            <w:hideMark/>
          </w:tcPr>
          <w:p w14:paraId="6B950A91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813" w:type="pct"/>
            <w:hideMark/>
          </w:tcPr>
          <w:p w14:paraId="4FC3454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  <w:hideMark/>
          </w:tcPr>
          <w:p w14:paraId="11457E27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4BBA7990" w14:textId="77777777" w:rsidTr="00864014">
        <w:tc>
          <w:tcPr>
            <w:tcW w:w="3168" w:type="pct"/>
            <w:hideMark/>
          </w:tcPr>
          <w:p w14:paraId="101A2420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813" w:type="pct"/>
          </w:tcPr>
          <w:p w14:paraId="55E8A828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5987D9C6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45577143" w14:textId="77777777" w:rsidTr="00864014">
        <w:tc>
          <w:tcPr>
            <w:tcW w:w="3168" w:type="pct"/>
            <w:hideMark/>
          </w:tcPr>
          <w:p w14:paraId="4BD67416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Alan Çalışması</w:t>
            </w:r>
          </w:p>
        </w:tc>
        <w:tc>
          <w:tcPr>
            <w:tcW w:w="813" w:type="pct"/>
          </w:tcPr>
          <w:p w14:paraId="7D30439C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3F9EACC9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5816D898" w14:textId="77777777" w:rsidTr="00864014">
        <w:tc>
          <w:tcPr>
            <w:tcW w:w="3168" w:type="pct"/>
            <w:hideMark/>
          </w:tcPr>
          <w:p w14:paraId="46A0F3CD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Derse Özgü Staj (Varsa)</w:t>
            </w:r>
          </w:p>
        </w:tc>
        <w:tc>
          <w:tcPr>
            <w:tcW w:w="813" w:type="pct"/>
          </w:tcPr>
          <w:p w14:paraId="27B5DEDC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07335A2B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07B8AC70" w14:textId="77777777" w:rsidTr="00864014">
        <w:tc>
          <w:tcPr>
            <w:tcW w:w="3168" w:type="pct"/>
            <w:hideMark/>
          </w:tcPr>
          <w:p w14:paraId="7F80292A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Ödevler</w:t>
            </w:r>
          </w:p>
        </w:tc>
        <w:tc>
          <w:tcPr>
            <w:tcW w:w="813" w:type="pct"/>
          </w:tcPr>
          <w:p w14:paraId="72B82A50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1E3C3B39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1EDF3162" w14:textId="77777777" w:rsidTr="00864014">
        <w:tc>
          <w:tcPr>
            <w:tcW w:w="3168" w:type="pct"/>
            <w:hideMark/>
          </w:tcPr>
          <w:p w14:paraId="52BBF70A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Sunum ve Seminer</w:t>
            </w:r>
          </w:p>
        </w:tc>
        <w:tc>
          <w:tcPr>
            <w:tcW w:w="813" w:type="pct"/>
          </w:tcPr>
          <w:p w14:paraId="100116DF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14D7337E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0E083CE1" w14:textId="77777777" w:rsidTr="00864014">
        <w:tc>
          <w:tcPr>
            <w:tcW w:w="3168" w:type="pct"/>
            <w:hideMark/>
          </w:tcPr>
          <w:p w14:paraId="73763073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Projeler</w:t>
            </w:r>
          </w:p>
        </w:tc>
        <w:tc>
          <w:tcPr>
            <w:tcW w:w="813" w:type="pct"/>
          </w:tcPr>
          <w:p w14:paraId="182DA04B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296B221B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592" w:rsidRPr="007B176F" w14:paraId="492CEE91" w14:textId="77777777" w:rsidTr="00864014">
        <w:tc>
          <w:tcPr>
            <w:tcW w:w="3168" w:type="pct"/>
            <w:hideMark/>
          </w:tcPr>
          <w:p w14:paraId="6D1439C2" w14:textId="77777777" w:rsidR="00126592" w:rsidRPr="007B176F" w:rsidRDefault="00126592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Diğer</w:t>
            </w:r>
          </w:p>
        </w:tc>
        <w:tc>
          <w:tcPr>
            <w:tcW w:w="813" w:type="pct"/>
          </w:tcPr>
          <w:p w14:paraId="3BF8C641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51DA9257" w14:textId="77777777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176F" w:rsidRPr="007B176F" w14:paraId="3D6AEF29" w14:textId="77777777" w:rsidTr="00864014">
        <w:tc>
          <w:tcPr>
            <w:tcW w:w="3168" w:type="pct"/>
          </w:tcPr>
          <w:p w14:paraId="75DFC692" w14:textId="50850B4C" w:rsidR="007B176F" w:rsidRPr="007B176F" w:rsidRDefault="007B176F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Final Sınavı</w:t>
            </w:r>
          </w:p>
        </w:tc>
        <w:tc>
          <w:tcPr>
            <w:tcW w:w="813" w:type="pct"/>
          </w:tcPr>
          <w:p w14:paraId="24D1B611" w14:textId="12E8E08F" w:rsidR="007B176F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</w:tcPr>
          <w:p w14:paraId="1C427ABA" w14:textId="11B7BCD4" w:rsidR="007B176F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%60</w:t>
            </w:r>
          </w:p>
        </w:tc>
      </w:tr>
      <w:tr w:rsidR="007B176F" w:rsidRPr="007B176F" w14:paraId="67A7DC02" w14:textId="77777777" w:rsidTr="00864014">
        <w:tc>
          <w:tcPr>
            <w:tcW w:w="3168" w:type="pct"/>
          </w:tcPr>
          <w:p w14:paraId="0D12B450" w14:textId="5710A486" w:rsidR="007B176F" w:rsidRPr="007B176F" w:rsidRDefault="007B176F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813" w:type="pct"/>
          </w:tcPr>
          <w:p w14:paraId="219C197C" w14:textId="50D3D1AE" w:rsidR="007B176F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9" w:type="pct"/>
          </w:tcPr>
          <w:p w14:paraId="7C8A7B44" w14:textId="7E9A7C81" w:rsidR="007B176F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%100</w:t>
            </w:r>
          </w:p>
        </w:tc>
      </w:tr>
      <w:tr w:rsidR="00126592" w:rsidRPr="007B176F" w14:paraId="6C37A54D" w14:textId="77777777" w:rsidTr="00864014">
        <w:tc>
          <w:tcPr>
            <w:tcW w:w="3168" w:type="pct"/>
            <w:hideMark/>
          </w:tcPr>
          <w:p w14:paraId="5BC91E25" w14:textId="17B0C58D" w:rsidR="00126592" w:rsidRPr="007B176F" w:rsidRDefault="007B176F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4D9659BE" w14:textId="07A76544" w:rsidR="00126592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1BFDA1DF" w14:textId="77777777" w:rsidR="00126592" w:rsidRPr="007B176F" w:rsidRDefault="0006513C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3A51DB"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7B17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126592" w:rsidRPr="007B176F" w14:paraId="11FE29FB" w14:textId="77777777" w:rsidTr="00864014">
        <w:tc>
          <w:tcPr>
            <w:tcW w:w="3168" w:type="pct"/>
            <w:hideMark/>
          </w:tcPr>
          <w:p w14:paraId="2DCD6B24" w14:textId="6069CAD4" w:rsidR="00126592" w:rsidRPr="007B176F" w:rsidRDefault="007B176F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Sonu Sınavının Başarı Notuna Katkısı</w:t>
            </w:r>
          </w:p>
        </w:tc>
        <w:tc>
          <w:tcPr>
            <w:tcW w:w="813" w:type="pct"/>
          </w:tcPr>
          <w:p w14:paraId="3C941AC5" w14:textId="3BE493AE" w:rsidR="00126592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18D3D77A" w14:textId="7123D171" w:rsidR="00126592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%60</w:t>
            </w:r>
          </w:p>
        </w:tc>
      </w:tr>
      <w:tr w:rsidR="00126592" w:rsidRPr="007B176F" w14:paraId="0C485DB6" w14:textId="77777777" w:rsidTr="00864014">
        <w:tc>
          <w:tcPr>
            <w:tcW w:w="3168" w:type="pct"/>
            <w:hideMark/>
          </w:tcPr>
          <w:p w14:paraId="5E9D40AC" w14:textId="5F8E1822" w:rsidR="00126592" w:rsidRPr="007B176F" w:rsidRDefault="007B176F" w:rsidP="007B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813" w:type="pct"/>
            <w:hideMark/>
          </w:tcPr>
          <w:p w14:paraId="51C6F30E" w14:textId="18CE9E8A" w:rsidR="00126592" w:rsidRPr="007B176F" w:rsidRDefault="007B176F" w:rsidP="007B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9" w:type="pct"/>
            <w:hideMark/>
          </w:tcPr>
          <w:p w14:paraId="5867417E" w14:textId="01B3C29B" w:rsidR="00126592" w:rsidRPr="007B176F" w:rsidRDefault="00126592" w:rsidP="007B1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  <w:r w:rsid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  <w:r w:rsidR="003A51DB" w:rsidRPr="007B17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14:paraId="5B6A60E8" w14:textId="77777777" w:rsidR="002414BE" w:rsidRPr="007B176F" w:rsidRDefault="002414BE" w:rsidP="007B176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27AA6A7F" w14:textId="77777777" w:rsidR="003C5942" w:rsidRPr="007B176F" w:rsidRDefault="003C5942" w:rsidP="007B17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99E822" w14:textId="77777777" w:rsidR="00864014" w:rsidRDefault="00864014" w:rsidP="0086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Derslerin öğrenme çıktılarının program yeterlilikleri ile ilişkilendirilmesi</w:t>
      </w:r>
    </w:p>
    <w:p w14:paraId="4B6B1C4B" w14:textId="77777777" w:rsidR="00864014" w:rsidRDefault="00864014" w:rsidP="0086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1A89887" w14:textId="7938DB78" w:rsidR="00E52ACD" w:rsidRPr="00864014" w:rsidRDefault="00864014" w:rsidP="0086401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sectPr w:rsidR="00E52ACD" w:rsidRPr="00864014" w:rsidSect="007B176F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6FA7" w14:textId="77777777" w:rsidR="00D56F74" w:rsidRDefault="00D56F74" w:rsidP="00CB7624">
      <w:pPr>
        <w:spacing w:after="0" w:line="240" w:lineRule="auto"/>
      </w:pPr>
      <w:r>
        <w:separator/>
      </w:r>
    </w:p>
  </w:endnote>
  <w:endnote w:type="continuationSeparator" w:id="0">
    <w:p w14:paraId="546608F7" w14:textId="77777777" w:rsidR="00D56F74" w:rsidRDefault="00D56F74" w:rsidP="00CB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5441"/>
      <w:docPartObj>
        <w:docPartGallery w:val="Page Numbers (Bottom of Page)"/>
        <w:docPartUnique/>
      </w:docPartObj>
    </w:sdtPr>
    <w:sdtEndPr/>
    <w:sdtContent>
      <w:p w14:paraId="5AB9136B" w14:textId="4C51FCB7" w:rsidR="00CB7624" w:rsidRDefault="00CB762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D8026" w14:textId="77777777" w:rsidR="00CB7624" w:rsidRDefault="00CB76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54F9" w14:textId="77777777" w:rsidR="00D56F74" w:rsidRDefault="00D56F74" w:rsidP="00CB7624">
      <w:pPr>
        <w:spacing w:after="0" w:line="240" w:lineRule="auto"/>
      </w:pPr>
      <w:r>
        <w:separator/>
      </w:r>
    </w:p>
  </w:footnote>
  <w:footnote w:type="continuationSeparator" w:id="0">
    <w:p w14:paraId="76DF4C21" w14:textId="77777777" w:rsidR="00D56F74" w:rsidRDefault="00D56F74" w:rsidP="00CB7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C19"/>
    <w:multiLevelType w:val="multilevel"/>
    <w:tmpl w:val="2048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D114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6F"/>
    <w:rsid w:val="00031E85"/>
    <w:rsid w:val="00047906"/>
    <w:rsid w:val="0006513C"/>
    <w:rsid w:val="00126592"/>
    <w:rsid w:val="001C2197"/>
    <w:rsid w:val="002414BE"/>
    <w:rsid w:val="00295590"/>
    <w:rsid w:val="00305554"/>
    <w:rsid w:val="003A51DB"/>
    <w:rsid w:val="003C5942"/>
    <w:rsid w:val="00692C5C"/>
    <w:rsid w:val="006C52A5"/>
    <w:rsid w:val="00735810"/>
    <w:rsid w:val="007B176F"/>
    <w:rsid w:val="007D3A55"/>
    <w:rsid w:val="00864014"/>
    <w:rsid w:val="0087156F"/>
    <w:rsid w:val="009F1BBE"/>
    <w:rsid w:val="00A4170C"/>
    <w:rsid w:val="00A61F64"/>
    <w:rsid w:val="00AB3A7E"/>
    <w:rsid w:val="00B80459"/>
    <w:rsid w:val="00B87563"/>
    <w:rsid w:val="00CB7624"/>
    <w:rsid w:val="00D36B65"/>
    <w:rsid w:val="00D56F74"/>
    <w:rsid w:val="00D7421D"/>
    <w:rsid w:val="00E52ACD"/>
    <w:rsid w:val="00E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6FEE"/>
  <w15:chartTrackingRefBased/>
  <w15:docId w15:val="{9205E5CB-3277-40BC-BE41-19971FC4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9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1265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126592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2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2414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B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62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62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722F4-DA70-40F4-8C85-C104F5062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D0AB5A-6CC4-4385-9024-FD2490712EA7}"/>
</file>

<file path=customXml/itemProps3.xml><?xml version="1.0" encoding="utf-8"?>
<ds:datastoreItem xmlns:ds="http://schemas.openxmlformats.org/officeDocument/2006/customXml" ds:itemID="{66754CCC-8841-4F28-B3AA-37439236F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Unlu</dc:creator>
  <cp:keywords/>
  <dc:description/>
  <cp:lastModifiedBy>Bekir Çiftçi</cp:lastModifiedBy>
  <cp:revision>28</cp:revision>
  <dcterms:created xsi:type="dcterms:W3CDTF">2015-06-18T07:36:00Z</dcterms:created>
  <dcterms:modified xsi:type="dcterms:W3CDTF">2021-08-23T05:28:00Z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