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F3E3D" w14:textId="2E61B875" w:rsidR="00A66E03" w:rsidRDefault="00A66E03" w:rsidP="00A66E0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SANKO ÜNİVERSİTESİ</w:t>
      </w:r>
    </w:p>
    <w:p w14:paraId="0C254F3A" w14:textId="58FD6E69" w:rsidR="00A66E03" w:rsidRDefault="00A66E03" w:rsidP="00A66E0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SAĞLIK BİLİMLERİ FAKÜLTESİ</w:t>
      </w:r>
      <w:r w:rsidR="00CE5CF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BESLENME VE DİYETETİK </w:t>
      </w:r>
      <w:r w:rsidR="00CE5CFA">
        <w:rPr>
          <w:rFonts w:ascii="Times New Roman" w:hAnsi="Times New Roman" w:cs="Times New Roman"/>
          <w:b/>
          <w:bCs/>
        </w:rPr>
        <w:t>BÖLÜMÜ</w:t>
      </w:r>
    </w:p>
    <w:p w14:paraId="4E2CCCE4" w14:textId="77777777" w:rsidR="00FF1443" w:rsidRDefault="00E963A7" w:rsidP="00FF144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4. SINIF </w:t>
      </w:r>
      <w:r w:rsidR="00A66E03">
        <w:rPr>
          <w:rFonts w:ascii="Times New Roman" w:hAnsi="Times New Roman" w:cs="Times New Roman"/>
          <w:b/>
          <w:bCs/>
        </w:rPr>
        <w:t>UYGULAMA DERSLERİ</w:t>
      </w:r>
      <w:r w:rsidR="00391A4B" w:rsidRPr="00391A4B">
        <w:rPr>
          <w:rFonts w:ascii="Times New Roman" w:hAnsi="Times New Roman" w:cs="Times New Roman"/>
          <w:b/>
          <w:bCs/>
        </w:rPr>
        <w:t xml:space="preserve"> </w:t>
      </w:r>
      <w:r w:rsidR="00391A4B">
        <w:rPr>
          <w:rFonts w:ascii="Times New Roman" w:hAnsi="Times New Roman" w:cs="Times New Roman"/>
          <w:b/>
          <w:bCs/>
        </w:rPr>
        <w:t>ORYANTASYON PROGRAM İÇERİĞİ</w:t>
      </w:r>
    </w:p>
    <w:p w14:paraId="1E51C8DA" w14:textId="1DF80036" w:rsidR="00FF1443" w:rsidRDefault="00FF1443" w:rsidP="00FF144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(2022-2023 EĞİTİM-ÖĞRETİM YILI)</w:t>
      </w:r>
    </w:p>
    <w:p w14:paraId="1C007989" w14:textId="42930A1E" w:rsidR="00A66E03" w:rsidRDefault="00A66E03" w:rsidP="00A66E03">
      <w:pPr>
        <w:jc w:val="center"/>
        <w:rPr>
          <w:rFonts w:ascii="Times New Roman" w:hAnsi="Times New Roman" w:cs="Times New Roman"/>
          <w:b/>
          <w:bCs/>
        </w:rPr>
      </w:pPr>
    </w:p>
    <w:p w14:paraId="03826CBE" w14:textId="3D92796F" w:rsidR="00FF1443" w:rsidRDefault="00FF1443" w:rsidP="00A66E03">
      <w:pPr>
        <w:jc w:val="center"/>
        <w:rPr>
          <w:rFonts w:ascii="Times New Roman" w:hAnsi="Times New Roman" w:cs="Times New Roman"/>
          <w:b/>
          <w:bCs/>
        </w:rPr>
      </w:pPr>
    </w:p>
    <w:p w14:paraId="37496AF2" w14:textId="169894AB" w:rsidR="00FF1443" w:rsidRDefault="00FF1443" w:rsidP="00A66E03">
      <w:pPr>
        <w:jc w:val="center"/>
        <w:rPr>
          <w:rFonts w:ascii="Times New Roman" w:hAnsi="Times New Roman" w:cs="Times New Roman"/>
          <w:b/>
          <w:bCs/>
        </w:rPr>
      </w:pPr>
    </w:p>
    <w:p w14:paraId="768C13EC" w14:textId="76E54096" w:rsidR="00FF1443" w:rsidRDefault="00FF1443" w:rsidP="00A66E03">
      <w:pPr>
        <w:jc w:val="center"/>
        <w:rPr>
          <w:rFonts w:ascii="Times New Roman" w:hAnsi="Times New Roman" w:cs="Times New Roman"/>
          <w:b/>
          <w:bCs/>
        </w:rPr>
      </w:pPr>
    </w:p>
    <w:p w14:paraId="53EBC46F" w14:textId="77777777" w:rsidR="00FF1443" w:rsidRDefault="00FF1443" w:rsidP="00A66E03">
      <w:pPr>
        <w:jc w:val="center"/>
        <w:rPr>
          <w:rFonts w:ascii="Times New Roman" w:hAnsi="Times New Roman" w:cs="Times New Roman"/>
          <w:b/>
          <w:bCs/>
        </w:rPr>
      </w:pPr>
    </w:p>
    <w:p w14:paraId="19973525" w14:textId="77777777" w:rsidR="00FF1443" w:rsidRDefault="00FF1443" w:rsidP="00A66E03">
      <w:pPr>
        <w:jc w:val="center"/>
        <w:rPr>
          <w:rFonts w:ascii="Times New Roman" w:hAnsi="Times New Roman" w:cs="Times New Roman"/>
          <w:b/>
          <w:bCs/>
        </w:rPr>
      </w:pPr>
    </w:p>
    <w:p w14:paraId="108006EF" w14:textId="77777777" w:rsidR="00FF1443" w:rsidRPr="00DE09AE" w:rsidRDefault="00FF1443" w:rsidP="00A66E03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pPr w:leftFromText="141" w:rightFromText="141" w:vertAnchor="page" w:horzAnchor="margin" w:tblpXSpec="center" w:tblpY="2773"/>
        <w:tblW w:w="8926" w:type="dxa"/>
        <w:tblLook w:val="04A0" w:firstRow="1" w:lastRow="0" w:firstColumn="1" w:lastColumn="0" w:noHBand="0" w:noVBand="1"/>
      </w:tblPr>
      <w:tblGrid>
        <w:gridCol w:w="1221"/>
        <w:gridCol w:w="8"/>
        <w:gridCol w:w="82"/>
        <w:gridCol w:w="1132"/>
        <w:gridCol w:w="6483"/>
      </w:tblGrid>
      <w:tr w:rsidR="00FF1443" w:rsidRPr="00FA37D3" w14:paraId="636F671C" w14:textId="77777777" w:rsidTr="00FF1443">
        <w:tc>
          <w:tcPr>
            <w:tcW w:w="8926" w:type="dxa"/>
            <w:gridSpan w:val="5"/>
          </w:tcPr>
          <w:p w14:paraId="11CD0786" w14:textId="1C6D1724" w:rsidR="00FF1443" w:rsidRPr="00FA37D3" w:rsidRDefault="00FF1443" w:rsidP="00FF14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37D3">
              <w:rPr>
                <w:rFonts w:ascii="Times New Roman" w:hAnsi="Times New Roman" w:cs="Times New Roman"/>
                <w:b/>
                <w:bCs/>
              </w:rPr>
              <w:t>26.09.2022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(Pazartesi)</w:t>
            </w:r>
          </w:p>
        </w:tc>
      </w:tr>
      <w:tr w:rsidR="00FF1443" w:rsidRPr="00FA37D3" w14:paraId="1A8E1915" w14:textId="77777777" w:rsidTr="00A746B0">
        <w:tc>
          <w:tcPr>
            <w:tcW w:w="1311" w:type="dxa"/>
            <w:gridSpan w:val="3"/>
          </w:tcPr>
          <w:p w14:paraId="68042340" w14:textId="02E6C31E" w:rsidR="00FF1443" w:rsidRDefault="00FF1443" w:rsidP="00FF144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Toplantı yeri</w:t>
            </w:r>
          </w:p>
        </w:tc>
        <w:tc>
          <w:tcPr>
            <w:tcW w:w="1132" w:type="dxa"/>
          </w:tcPr>
          <w:p w14:paraId="01C94F0E" w14:textId="69D7FD62" w:rsidR="00FF1443" w:rsidRPr="00FA37D3" w:rsidRDefault="00FF1443" w:rsidP="00FF14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37D3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6483" w:type="dxa"/>
          </w:tcPr>
          <w:p w14:paraId="22EA88C8" w14:textId="04F87A5C" w:rsidR="00FF1443" w:rsidRPr="00FA37D3" w:rsidRDefault="00FF1443" w:rsidP="00FF14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İçerik</w:t>
            </w:r>
          </w:p>
        </w:tc>
      </w:tr>
      <w:tr w:rsidR="00DE6768" w:rsidRPr="00FA37D3" w14:paraId="6B27D84E" w14:textId="77777777" w:rsidTr="00A746B0">
        <w:tc>
          <w:tcPr>
            <w:tcW w:w="1311" w:type="dxa"/>
            <w:gridSpan w:val="3"/>
            <w:vMerge w:val="restart"/>
            <w:textDirection w:val="btLr"/>
          </w:tcPr>
          <w:p w14:paraId="31D6F99A" w14:textId="24B75AC7" w:rsidR="00DE6768" w:rsidRPr="00FA37D3" w:rsidRDefault="00DE6768" w:rsidP="00FF1443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80D13">
              <w:rPr>
                <w:rFonts w:ascii="Times New Roman" w:hAnsi="Times New Roman" w:cs="Times New Roman"/>
                <w:b/>
                <w:bCs/>
              </w:rPr>
              <w:t>…..</w:t>
            </w:r>
            <w:proofErr w:type="spellStart"/>
            <w:r w:rsidRPr="00B80D13">
              <w:rPr>
                <w:rFonts w:ascii="Times New Roman" w:hAnsi="Times New Roman" w:cs="Times New Roman"/>
                <w:b/>
                <w:bCs/>
              </w:rPr>
              <w:t>nolu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derslik</w:t>
            </w:r>
            <w:r w:rsidR="00B80D13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32" w:type="dxa"/>
            <w:vMerge w:val="restart"/>
          </w:tcPr>
          <w:p w14:paraId="1F326423" w14:textId="265F6B06" w:rsidR="00DE6768" w:rsidRDefault="00DE6768" w:rsidP="00FF14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10:00-12:00</w:t>
            </w:r>
          </w:p>
        </w:tc>
        <w:tc>
          <w:tcPr>
            <w:tcW w:w="6483" w:type="dxa"/>
          </w:tcPr>
          <w:p w14:paraId="6B38485C" w14:textId="77777777" w:rsidR="00DE6768" w:rsidRPr="00B116BD" w:rsidRDefault="00DE6768" w:rsidP="00FF14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</w:t>
            </w:r>
            <w:r w:rsidRPr="00B116BD">
              <w:rPr>
                <w:rFonts w:ascii="Times New Roman" w:hAnsi="Times New Roman" w:cs="Times New Roman"/>
              </w:rPr>
              <w:t>ğrenciler ile “Genel Uygulama Rotasyon”</w:t>
            </w:r>
            <w:r>
              <w:rPr>
                <w:rFonts w:ascii="Times New Roman" w:hAnsi="Times New Roman" w:cs="Times New Roman"/>
              </w:rPr>
              <w:t xml:space="preserve"> planının</w:t>
            </w:r>
            <w:r w:rsidRPr="00B116BD">
              <w:rPr>
                <w:rFonts w:ascii="Times New Roman" w:hAnsi="Times New Roman" w:cs="Times New Roman"/>
              </w:rPr>
              <w:t xml:space="preserve"> paylaşılması ve açıklanması</w:t>
            </w:r>
          </w:p>
        </w:tc>
      </w:tr>
      <w:tr w:rsidR="00DE6768" w:rsidRPr="00FA37D3" w14:paraId="5CDEC3A0" w14:textId="77777777" w:rsidTr="00A746B0">
        <w:tc>
          <w:tcPr>
            <w:tcW w:w="1311" w:type="dxa"/>
            <w:gridSpan w:val="3"/>
            <w:vMerge/>
          </w:tcPr>
          <w:p w14:paraId="72A2234A" w14:textId="77777777" w:rsidR="00DE6768" w:rsidRPr="00FA37D3" w:rsidRDefault="00DE6768" w:rsidP="00FF144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2" w:type="dxa"/>
            <w:vMerge/>
          </w:tcPr>
          <w:p w14:paraId="5130D0EF" w14:textId="77777777" w:rsidR="00DE6768" w:rsidRDefault="00DE6768" w:rsidP="00FF14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3" w:type="dxa"/>
          </w:tcPr>
          <w:p w14:paraId="58CC2ED3" w14:textId="2B819729" w:rsidR="00DE6768" w:rsidRPr="00B116BD" w:rsidRDefault="00DE6768" w:rsidP="00FF14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</w:t>
            </w:r>
            <w:r w:rsidRPr="00B116BD">
              <w:rPr>
                <w:rFonts w:ascii="Times New Roman" w:hAnsi="Times New Roman" w:cs="Times New Roman"/>
              </w:rPr>
              <w:t>ğrenciler</w:t>
            </w:r>
            <w:r>
              <w:rPr>
                <w:rFonts w:ascii="Times New Roman" w:hAnsi="Times New Roman" w:cs="Times New Roman"/>
              </w:rPr>
              <w:t>e</w:t>
            </w:r>
            <w:r w:rsidRPr="00B116BD">
              <w:rPr>
                <w:rFonts w:ascii="Times New Roman" w:hAnsi="Times New Roman" w:cs="Times New Roman"/>
              </w:rPr>
              <w:t xml:space="preserve"> uygulama yerlerine ait </w:t>
            </w:r>
            <w:r w:rsidRPr="00391A4B">
              <w:rPr>
                <w:rFonts w:ascii="Times New Roman" w:hAnsi="Times New Roman" w:cs="Times New Roman"/>
                <w:i/>
                <w:iCs/>
                <w:u w:val="single"/>
              </w:rPr>
              <w:t>GENEL</w:t>
            </w:r>
            <w:r w:rsidRPr="00B116BD">
              <w:rPr>
                <w:rFonts w:ascii="Times New Roman" w:hAnsi="Times New Roman" w:cs="Times New Roman"/>
              </w:rPr>
              <w:t xml:space="preserve"> hedef ve beklentilerin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16BD">
              <w:rPr>
                <w:rFonts w:ascii="Times New Roman" w:hAnsi="Times New Roman" w:cs="Times New Roman"/>
              </w:rPr>
              <w:t>paylaşılması</w:t>
            </w:r>
          </w:p>
        </w:tc>
      </w:tr>
      <w:tr w:rsidR="00DE6768" w:rsidRPr="00FA37D3" w14:paraId="641EB980" w14:textId="77777777" w:rsidTr="00A746B0">
        <w:tc>
          <w:tcPr>
            <w:tcW w:w="1311" w:type="dxa"/>
            <w:gridSpan w:val="3"/>
            <w:vMerge/>
          </w:tcPr>
          <w:p w14:paraId="6903B0E2" w14:textId="77777777" w:rsidR="00DE6768" w:rsidRPr="00FA37D3" w:rsidRDefault="00DE6768" w:rsidP="00FF144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2" w:type="dxa"/>
            <w:vMerge/>
          </w:tcPr>
          <w:p w14:paraId="4DA5AD2F" w14:textId="77777777" w:rsidR="00DE6768" w:rsidRDefault="00DE6768" w:rsidP="00FF14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3" w:type="dxa"/>
          </w:tcPr>
          <w:p w14:paraId="67F1D12B" w14:textId="3BBBE1E1" w:rsidR="00DE6768" w:rsidRPr="00B116BD" w:rsidRDefault="00DE6768" w:rsidP="00FF14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</w:t>
            </w:r>
            <w:r w:rsidRPr="00B116BD">
              <w:rPr>
                <w:rFonts w:ascii="Times New Roman" w:hAnsi="Times New Roman" w:cs="Times New Roman"/>
              </w:rPr>
              <w:t>ğrenciler</w:t>
            </w:r>
            <w:r>
              <w:rPr>
                <w:rFonts w:ascii="Times New Roman" w:hAnsi="Times New Roman" w:cs="Times New Roman"/>
              </w:rPr>
              <w:t>e eğitim-öğretim mevzuatı hakkında bilgi verilmesi</w:t>
            </w:r>
          </w:p>
        </w:tc>
      </w:tr>
      <w:tr w:rsidR="00DE6768" w:rsidRPr="00FA37D3" w14:paraId="441C90D7" w14:textId="77777777" w:rsidTr="00A746B0">
        <w:tc>
          <w:tcPr>
            <w:tcW w:w="1311" w:type="dxa"/>
            <w:gridSpan w:val="3"/>
            <w:vMerge/>
          </w:tcPr>
          <w:p w14:paraId="09BF4549" w14:textId="77777777" w:rsidR="00DE6768" w:rsidRPr="00FA37D3" w:rsidRDefault="00DE6768" w:rsidP="00FF144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2" w:type="dxa"/>
            <w:vMerge/>
          </w:tcPr>
          <w:p w14:paraId="09D1B693" w14:textId="77777777" w:rsidR="00DE6768" w:rsidRDefault="00DE6768" w:rsidP="00FF14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3" w:type="dxa"/>
          </w:tcPr>
          <w:p w14:paraId="4D55C998" w14:textId="5DAE7A93" w:rsidR="00DE6768" w:rsidRPr="00B116BD" w:rsidRDefault="00DE6768" w:rsidP="00FF14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</w:t>
            </w:r>
            <w:r w:rsidRPr="00B116BD">
              <w:rPr>
                <w:rFonts w:ascii="Times New Roman" w:hAnsi="Times New Roman" w:cs="Times New Roman"/>
              </w:rPr>
              <w:t>ğrenciler</w:t>
            </w:r>
            <w:r>
              <w:rPr>
                <w:rFonts w:ascii="Times New Roman" w:hAnsi="Times New Roman" w:cs="Times New Roman"/>
              </w:rPr>
              <w:t>e Ders Bilgi Paketi üzerinden uygulamanın tanıtılması</w:t>
            </w:r>
          </w:p>
        </w:tc>
      </w:tr>
      <w:tr w:rsidR="00DE6768" w:rsidRPr="00FA37D3" w14:paraId="5F8B71EB" w14:textId="77777777" w:rsidTr="00A746B0">
        <w:tc>
          <w:tcPr>
            <w:tcW w:w="1311" w:type="dxa"/>
            <w:gridSpan w:val="3"/>
            <w:vMerge/>
          </w:tcPr>
          <w:p w14:paraId="16ED56B5" w14:textId="77777777" w:rsidR="00DE6768" w:rsidRPr="00FA37D3" w:rsidRDefault="00DE6768" w:rsidP="00FF144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2" w:type="dxa"/>
            <w:vMerge/>
          </w:tcPr>
          <w:p w14:paraId="2A2425FD" w14:textId="77777777" w:rsidR="00DE6768" w:rsidRDefault="00DE6768" w:rsidP="00FF14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3" w:type="dxa"/>
          </w:tcPr>
          <w:p w14:paraId="47D21248" w14:textId="09A15244" w:rsidR="00DE6768" w:rsidRPr="00B116BD" w:rsidRDefault="00DE6768" w:rsidP="00FF1443">
            <w:pPr>
              <w:jc w:val="both"/>
              <w:rPr>
                <w:rFonts w:ascii="Times New Roman" w:hAnsi="Times New Roman" w:cs="Times New Roman"/>
              </w:rPr>
            </w:pPr>
            <w:r w:rsidRPr="008D0CE9">
              <w:rPr>
                <w:rFonts w:ascii="Times New Roman" w:hAnsi="Times New Roman" w:cs="Times New Roman"/>
              </w:rPr>
              <w:t>Öğrencilerin UYGULAMA SORUMLULARI ile tanışması</w:t>
            </w:r>
          </w:p>
        </w:tc>
      </w:tr>
      <w:tr w:rsidR="00DE6768" w:rsidRPr="00FA37D3" w14:paraId="5C4B0887" w14:textId="77777777" w:rsidTr="00A746B0">
        <w:tc>
          <w:tcPr>
            <w:tcW w:w="1311" w:type="dxa"/>
            <w:gridSpan w:val="3"/>
            <w:vMerge/>
          </w:tcPr>
          <w:p w14:paraId="039E2615" w14:textId="77777777" w:rsidR="00DE6768" w:rsidRPr="00FA37D3" w:rsidRDefault="00DE6768" w:rsidP="00FF144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2" w:type="dxa"/>
            <w:vMerge/>
          </w:tcPr>
          <w:p w14:paraId="6527A1B5" w14:textId="77777777" w:rsidR="00DE6768" w:rsidRDefault="00DE6768" w:rsidP="00FF14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3" w:type="dxa"/>
          </w:tcPr>
          <w:p w14:paraId="3C7391CB" w14:textId="77777777" w:rsidR="00DE6768" w:rsidRPr="00B116BD" w:rsidRDefault="00DE6768" w:rsidP="00FF14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</w:t>
            </w:r>
            <w:r w:rsidRPr="00B116BD">
              <w:rPr>
                <w:rFonts w:ascii="Times New Roman" w:hAnsi="Times New Roman" w:cs="Times New Roman"/>
              </w:rPr>
              <w:t>ğrenciler</w:t>
            </w:r>
            <w:r>
              <w:rPr>
                <w:rFonts w:ascii="Times New Roman" w:hAnsi="Times New Roman" w:cs="Times New Roman"/>
              </w:rPr>
              <w:t>e</w:t>
            </w:r>
            <w:r w:rsidRPr="00B116BD">
              <w:rPr>
                <w:rFonts w:ascii="Times New Roman" w:hAnsi="Times New Roman" w:cs="Times New Roman"/>
              </w:rPr>
              <w:t xml:space="preserve"> uygulama defterlerinin imza karşılığında dağıtılması</w:t>
            </w:r>
          </w:p>
        </w:tc>
      </w:tr>
      <w:tr w:rsidR="00DE6768" w:rsidRPr="00FA37D3" w14:paraId="753BE609" w14:textId="77777777" w:rsidTr="00A746B0">
        <w:tc>
          <w:tcPr>
            <w:tcW w:w="1311" w:type="dxa"/>
            <w:gridSpan w:val="3"/>
            <w:vMerge/>
          </w:tcPr>
          <w:p w14:paraId="62D4078A" w14:textId="77777777" w:rsidR="00DE6768" w:rsidRPr="00FA37D3" w:rsidRDefault="00DE6768" w:rsidP="00FF144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2" w:type="dxa"/>
            <w:vMerge/>
          </w:tcPr>
          <w:p w14:paraId="7B322613" w14:textId="77777777" w:rsidR="00DE6768" w:rsidRDefault="00DE6768" w:rsidP="00FF14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3" w:type="dxa"/>
          </w:tcPr>
          <w:p w14:paraId="4DEBAB26" w14:textId="70C2DB9B" w:rsidR="00DE6768" w:rsidRDefault="00DE6768" w:rsidP="00FF14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</w:t>
            </w:r>
            <w:r w:rsidRPr="00B116BD">
              <w:rPr>
                <w:rFonts w:ascii="Times New Roman" w:hAnsi="Times New Roman" w:cs="Times New Roman"/>
              </w:rPr>
              <w:t>ğrenciler</w:t>
            </w:r>
            <w:r>
              <w:rPr>
                <w:rFonts w:ascii="Times New Roman" w:hAnsi="Times New Roman" w:cs="Times New Roman"/>
              </w:rPr>
              <w:t xml:space="preserve"> il</w:t>
            </w:r>
            <w:r w:rsidRPr="00B116BD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16BD">
              <w:rPr>
                <w:rFonts w:ascii="Times New Roman" w:hAnsi="Times New Roman" w:cs="Times New Roman"/>
              </w:rPr>
              <w:t>uygulama bloklarının detaylı rotasyon</w:t>
            </w:r>
            <w:r>
              <w:rPr>
                <w:rFonts w:ascii="Times New Roman" w:hAnsi="Times New Roman" w:cs="Times New Roman"/>
              </w:rPr>
              <w:t xml:space="preserve"> planının</w:t>
            </w:r>
            <w:r w:rsidRPr="00B116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paylaşılması</w:t>
            </w:r>
          </w:p>
        </w:tc>
      </w:tr>
      <w:tr w:rsidR="00DE6768" w:rsidRPr="00FA37D3" w14:paraId="6D3CA384" w14:textId="77777777" w:rsidTr="00A746B0">
        <w:tc>
          <w:tcPr>
            <w:tcW w:w="1311" w:type="dxa"/>
            <w:gridSpan w:val="3"/>
            <w:vMerge/>
          </w:tcPr>
          <w:p w14:paraId="15195BC9" w14:textId="77777777" w:rsidR="00DE6768" w:rsidRPr="00FA37D3" w:rsidRDefault="00DE6768" w:rsidP="00FF144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2" w:type="dxa"/>
            <w:vMerge/>
          </w:tcPr>
          <w:p w14:paraId="08E2F14F" w14:textId="77777777" w:rsidR="00DE6768" w:rsidRDefault="00DE6768" w:rsidP="00FF14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3" w:type="dxa"/>
          </w:tcPr>
          <w:p w14:paraId="05501B86" w14:textId="23740114" w:rsidR="00DE6768" w:rsidRDefault="00DE6768" w:rsidP="00FF14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16C8F">
              <w:rPr>
                <w:rFonts w:ascii="Times New Roman" w:hAnsi="Times New Roman" w:cs="Times New Roman"/>
              </w:rPr>
              <w:t>Öğrencilere uygulama kurum bilgilerinin ve iletişime geçilecek uygulama sorumlularının aktarılması</w:t>
            </w:r>
          </w:p>
        </w:tc>
      </w:tr>
      <w:tr w:rsidR="00FF1443" w:rsidRPr="00FA37D3" w14:paraId="18167BA1" w14:textId="77777777" w:rsidTr="00A746B0">
        <w:tc>
          <w:tcPr>
            <w:tcW w:w="1311" w:type="dxa"/>
            <w:gridSpan w:val="3"/>
          </w:tcPr>
          <w:p w14:paraId="7CE8A3B0" w14:textId="7FB16B90" w:rsidR="00FF1443" w:rsidRPr="00FA37D3" w:rsidRDefault="004F091C" w:rsidP="00FF144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Çevrimiçi 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Teams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132" w:type="dxa"/>
          </w:tcPr>
          <w:p w14:paraId="03DC980B" w14:textId="25837681" w:rsidR="00FF1443" w:rsidRPr="00564591" w:rsidRDefault="00FF1443" w:rsidP="00FF14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4591">
              <w:rPr>
                <w:rFonts w:ascii="Times New Roman" w:hAnsi="Times New Roman" w:cs="Times New Roman"/>
                <w:b/>
              </w:rPr>
              <w:t>12:00-13:</w:t>
            </w:r>
            <w:r w:rsidR="00127073">
              <w:rPr>
                <w:rFonts w:ascii="Times New Roman" w:hAnsi="Times New Roman" w:cs="Times New Roman"/>
                <w:b/>
              </w:rPr>
              <w:t>3</w:t>
            </w:r>
            <w:r w:rsidRPr="00564591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483" w:type="dxa"/>
          </w:tcPr>
          <w:p w14:paraId="5EDB5C2B" w14:textId="43DC2D4E" w:rsidR="00127073" w:rsidRDefault="00DE6768" w:rsidP="001270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-</w:t>
            </w:r>
            <w:r w:rsidR="00127073" w:rsidRPr="00391A4B">
              <w:rPr>
                <w:rFonts w:ascii="Times New Roman" w:hAnsi="Times New Roman" w:cs="Times New Roman"/>
                <w:i/>
                <w:iCs/>
                <w:u w:val="single"/>
              </w:rPr>
              <w:t>UYGULAMA YÜRÜTÜCÜLERİ</w:t>
            </w:r>
            <w:r w:rsidR="00127073" w:rsidRPr="009C3321">
              <w:rPr>
                <w:rFonts w:ascii="Times New Roman" w:hAnsi="Times New Roman" w:cs="Times New Roman"/>
              </w:rPr>
              <w:t xml:space="preserve"> </w:t>
            </w:r>
            <w:r w:rsidR="00127073" w:rsidRPr="00855A97">
              <w:rPr>
                <w:rFonts w:ascii="Times New Roman" w:hAnsi="Times New Roman" w:cs="Times New Roman"/>
              </w:rPr>
              <w:t>ile</w:t>
            </w:r>
            <w:r w:rsidR="00127073">
              <w:rPr>
                <w:rFonts w:ascii="Times New Roman" w:hAnsi="Times New Roman" w:cs="Times New Roman"/>
              </w:rPr>
              <w:t xml:space="preserve"> öğrencilerin tanıştırılması</w:t>
            </w:r>
          </w:p>
          <w:p w14:paraId="40C19046" w14:textId="087DACC7" w:rsidR="00A04886" w:rsidRPr="00B116BD" w:rsidRDefault="00127073" w:rsidP="001270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-U</w:t>
            </w:r>
            <w:r w:rsidRPr="00830E31">
              <w:rPr>
                <w:rFonts w:ascii="Times New Roman" w:hAnsi="Times New Roman" w:cs="Times New Roman"/>
              </w:rPr>
              <w:t>ygulama öncesinde uygulama kurumlarına ait hedef ve beklentilerin aktarılması (</w:t>
            </w:r>
            <w:r>
              <w:rPr>
                <w:rFonts w:ascii="Times New Roman" w:hAnsi="Times New Roman" w:cs="Times New Roman"/>
              </w:rPr>
              <w:t>katılımı kabul eden dış paydaşlar</w:t>
            </w:r>
            <w:r w:rsidRPr="00830E31">
              <w:rPr>
                <w:rFonts w:ascii="Times New Roman" w:hAnsi="Times New Roman" w:cs="Times New Roman"/>
              </w:rPr>
              <w:t xml:space="preserve"> ile)</w:t>
            </w:r>
          </w:p>
        </w:tc>
      </w:tr>
      <w:tr w:rsidR="0073727C" w:rsidRPr="00FA37D3" w14:paraId="720A89AD" w14:textId="77777777" w:rsidTr="008F6AEC">
        <w:tc>
          <w:tcPr>
            <w:tcW w:w="2443" w:type="dxa"/>
            <w:gridSpan w:val="4"/>
            <w:vMerge w:val="restart"/>
          </w:tcPr>
          <w:p w14:paraId="2AE472F7" w14:textId="3840920E" w:rsidR="0073727C" w:rsidRPr="00564591" w:rsidRDefault="00FB479A" w:rsidP="00FF144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Uygulama Kurumlarına Yönelik Hazırlıkların Yapılması</w:t>
            </w:r>
          </w:p>
        </w:tc>
        <w:tc>
          <w:tcPr>
            <w:tcW w:w="6483" w:type="dxa"/>
          </w:tcPr>
          <w:p w14:paraId="191B4566" w14:textId="2FC59E95" w:rsidR="0073727C" w:rsidRDefault="0073727C" w:rsidP="00FF14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Öğrencilerin eksik dokümanları tamamlaması</w:t>
            </w:r>
          </w:p>
        </w:tc>
      </w:tr>
      <w:tr w:rsidR="0073727C" w:rsidRPr="00FA37D3" w14:paraId="523AA490" w14:textId="77777777" w:rsidTr="008F6AEC">
        <w:tc>
          <w:tcPr>
            <w:tcW w:w="2443" w:type="dxa"/>
            <w:gridSpan w:val="4"/>
            <w:vMerge/>
          </w:tcPr>
          <w:p w14:paraId="39764B94" w14:textId="77777777" w:rsidR="0073727C" w:rsidRDefault="0073727C" w:rsidP="00FF14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3" w:type="dxa"/>
          </w:tcPr>
          <w:p w14:paraId="0A3E4F86" w14:textId="2B048579" w:rsidR="0073727C" w:rsidRPr="00B116BD" w:rsidRDefault="0045721F" w:rsidP="00FF1443">
            <w:pPr>
              <w:jc w:val="both"/>
              <w:rPr>
                <w:rFonts w:ascii="Times New Roman" w:hAnsi="Times New Roman" w:cs="Times New Roman"/>
              </w:rPr>
            </w:pPr>
            <w:r w:rsidRPr="00B116BD">
              <w:rPr>
                <w:rFonts w:ascii="Times New Roman" w:hAnsi="Times New Roman" w:cs="Times New Roman"/>
              </w:rPr>
              <w:t xml:space="preserve">Öğrenciyi sigorta giriş belgelerini tamamlamak üzere Bölüm sekreterliğine yönlendirmek </w:t>
            </w:r>
          </w:p>
        </w:tc>
      </w:tr>
      <w:tr w:rsidR="0073727C" w:rsidRPr="00FA37D3" w14:paraId="6D9F2EF8" w14:textId="77777777" w:rsidTr="00A746B0">
        <w:tc>
          <w:tcPr>
            <w:tcW w:w="2443" w:type="dxa"/>
            <w:gridSpan w:val="4"/>
            <w:vMerge/>
          </w:tcPr>
          <w:p w14:paraId="49386D27" w14:textId="408A6EFF" w:rsidR="0073727C" w:rsidRPr="00FF1443" w:rsidRDefault="0073727C" w:rsidP="00FF144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83" w:type="dxa"/>
          </w:tcPr>
          <w:p w14:paraId="14C0405F" w14:textId="48C065A5" w:rsidR="0073727C" w:rsidRPr="00B116BD" w:rsidRDefault="0045721F" w:rsidP="00FF1443">
            <w:pPr>
              <w:jc w:val="both"/>
              <w:rPr>
                <w:rFonts w:ascii="Times New Roman" w:hAnsi="Times New Roman" w:cs="Times New Roman"/>
              </w:rPr>
            </w:pPr>
            <w:r w:rsidRPr="00B116BD">
              <w:rPr>
                <w:rFonts w:ascii="Times New Roman" w:hAnsi="Times New Roman" w:cs="Times New Roman"/>
              </w:rPr>
              <w:t>İl dışından gelen öğrenci</w:t>
            </w:r>
            <w:r>
              <w:rPr>
                <w:rFonts w:ascii="Times New Roman" w:hAnsi="Times New Roman" w:cs="Times New Roman"/>
              </w:rPr>
              <w:t xml:space="preserve">leri </w:t>
            </w:r>
            <w:proofErr w:type="spellStart"/>
            <w:r>
              <w:rPr>
                <w:rFonts w:ascii="Times New Roman" w:hAnsi="Times New Roman" w:cs="Times New Roman"/>
              </w:rPr>
              <w:t>scrubs</w:t>
            </w:r>
            <w:r w:rsidR="00741DCA">
              <w:rPr>
                <w:rFonts w:ascii="Times New Roman" w:hAnsi="Times New Roman" w:cs="Times New Roman"/>
              </w:rPr>
              <w:t>larını</w:t>
            </w:r>
            <w:proofErr w:type="spellEnd"/>
            <w:r w:rsidR="00741DCA">
              <w:rPr>
                <w:rFonts w:ascii="Times New Roman" w:hAnsi="Times New Roman" w:cs="Times New Roman"/>
              </w:rPr>
              <w:t xml:space="preserve"> teslim almak üzere</w:t>
            </w:r>
            <w:r w:rsidRPr="00B116BD">
              <w:rPr>
                <w:rFonts w:ascii="Times New Roman" w:hAnsi="Times New Roman" w:cs="Times New Roman"/>
              </w:rPr>
              <w:t xml:space="preserve"> anlaşmalı firmaya yönlendirmek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3727C" w:rsidRPr="00FA37D3" w14:paraId="1BC2A7E6" w14:textId="77777777" w:rsidTr="00A746B0">
        <w:tc>
          <w:tcPr>
            <w:tcW w:w="2443" w:type="dxa"/>
            <w:gridSpan w:val="4"/>
            <w:vMerge/>
          </w:tcPr>
          <w:p w14:paraId="5387E315" w14:textId="77777777" w:rsidR="0073727C" w:rsidRPr="00B116BD" w:rsidRDefault="0073727C" w:rsidP="00FF14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3" w:type="dxa"/>
          </w:tcPr>
          <w:p w14:paraId="1F1F80E3" w14:textId="40BC5184" w:rsidR="0073727C" w:rsidRPr="00B116BD" w:rsidRDefault="00F868B3" w:rsidP="00FF14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Öğrencilerin u</w:t>
            </w:r>
            <w:r w:rsidR="0045721F">
              <w:rPr>
                <w:rFonts w:ascii="Times New Roman" w:hAnsi="Times New Roman" w:cs="Times New Roman"/>
              </w:rPr>
              <w:t>ygulamaya çık</w:t>
            </w:r>
            <w:r>
              <w:rPr>
                <w:rFonts w:ascii="Times New Roman" w:hAnsi="Times New Roman" w:cs="Times New Roman"/>
              </w:rPr>
              <w:t>acakları</w:t>
            </w:r>
            <w:r w:rsidR="0045721F">
              <w:rPr>
                <w:rFonts w:ascii="Times New Roman" w:hAnsi="Times New Roman" w:cs="Times New Roman"/>
              </w:rPr>
              <w:t xml:space="preserve"> kurumların eğitim birimleri</w:t>
            </w:r>
            <w:r>
              <w:rPr>
                <w:rFonts w:ascii="Times New Roman" w:hAnsi="Times New Roman" w:cs="Times New Roman"/>
              </w:rPr>
              <w:t>ne yönlendirilmesi</w:t>
            </w:r>
          </w:p>
        </w:tc>
      </w:tr>
      <w:tr w:rsidR="00FF1443" w:rsidRPr="00FA37D3" w14:paraId="79762BC6" w14:textId="77777777" w:rsidTr="00FF1443">
        <w:tc>
          <w:tcPr>
            <w:tcW w:w="8926" w:type="dxa"/>
            <w:gridSpan w:val="5"/>
          </w:tcPr>
          <w:p w14:paraId="2A1DAEEE" w14:textId="352A146D" w:rsidR="00FF1443" w:rsidRPr="00B116BD" w:rsidRDefault="00FF1443" w:rsidP="00FF1443">
            <w:pPr>
              <w:jc w:val="center"/>
              <w:rPr>
                <w:rFonts w:ascii="Times New Roman" w:hAnsi="Times New Roman" w:cs="Times New Roman"/>
              </w:rPr>
            </w:pPr>
            <w:r w:rsidRPr="00FA37D3">
              <w:rPr>
                <w:rFonts w:ascii="Times New Roman" w:hAnsi="Times New Roman" w:cs="Times New Roman"/>
                <w:b/>
                <w:bCs/>
              </w:rPr>
              <w:t>27.09.2022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(Salı)</w:t>
            </w:r>
          </w:p>
        </w:tc>
      </w:tr>
      <w:tr w:rsidR="00A746B0" w:rsidRPr="00FA37D3" w14:paraId="5EF8153D" w14:textId="77777777" w:rsidTr="00A746B0">
        <w:tc>
          <w:tcPr>
            <w:tcW w:w="1229" w:type="dxa"/>
            <w:gridSpan w:val="2"/>
          </w:tcPr>
          <w:p w14:paraId="13B1C083" w14:textId="363C3E0C" w:rsidR="004F091C" w:rsidRPr="004F091C" w:rsidRDefault="004F091C" w:rsidP="004F091C">
            <w:pPr>
              <w:pStyle w:val="NormalWeb"/>
              <w:rPr>
                <w:b/>
                <w:bCs/>
                <w:color w:val="000000"/>
              </w:rPr>
            </w:pPr>
            <w:r w:rsidRPr="004F091C">
              <w:rPr>
                <w:b/>
                <w:bCs/>
                <w:color w:val="000000"/>
              </w:rPr>
              <w:t>2 ayrı</w:t>
            </w:r>
          </w:p>
          <w:p w14:paraId="2533149E" w14:textId="4EC405E1" w:rsidR="004F091C" w:rsidRPr="004F091C" w:rsidRDefault="00B80D13" w:rsidP="004F091C">
            <w:pPr>
              <w:pStyle w:val="NormalWeb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</w:t>
            </w:r>
            <w:r w:rsidR="004F091C" w:rsidRPr="004F091C">
              <w:rPr>
                <w:b/>
                <w:bCs/>
                <w:color w:val="000000"/>
              </w:rPr>
              <w:t>erslik</w:t>
            </w:r>
            <w:r>
              <w:rPr>
                <w:b/>
                <w:bCs/>
                <w:color w:val="000000"/>
              </w:rPr>
              <w:t>*</w:t>
            </w:r>
          </w:p>
          <w:p w14:paraId="5CDAB7D4" w14:textId="7CA5CCDE" w:rsidR="00A746B0" w:rsidRPr="00A746B0" w:rsidRDefault="00A746B0" w:rsidP="00FF144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  <w:gridSpan w:val="2"/>
          </w:tcPr>
          <w:p w14:paraId="457A4BCE" w14:textId="761D8185" w:rsidR="00A746B0" w:rsidRPr="00A746B0" w:rsidRDefault="00A746B0" w:rsidP="00FF144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746B0">
              <w:rPr>
                <w:rFonts w:ascii="Times New Roman" w:hAnsi="Times New Roman" w:cs="Times New Roman"/>
                <w:b/>
                <w:bCs/>
              </w:rPr>
              <w:t>1</w:t>
            </w:r>
            <w:r w:rsidR="0073727C">
              <w:rPr>
                <w:rFonts w:ascii="Times New Roman" w:hAnsi="Times New Roman" w:cs="Times New Roman"/>
                <w:b/>
                <w:bCs/>
              </w:rPr>
              <w:t>0</w:t>
            </w:r>
            <w:r w:rsidRPr="00A746B0">
              <w:rPr>
                <w:rFonts w:ascii="Times New Roman" w:hAnsi="Times New Roman" w:cs="Times New Roman"/>
                <w:b/>
                <w:bCs/>
              </w:rPr>
              <w:t>:00-1</w:t>
            </w:r>
            <w:r w:rsidR="0073727C">
              <w:rPr>
                <w:rFonts w:ascii="Times New Roman" w:hAnsi="Times New Roman" w:cs="Times New Roman"/>
                <w:b/>
                <w:bCs/>
              </w:rPr>
              <w:t>2</w:t>
            </w:r>
            <w:r w:rsidRPr="00A746B0">
              <w:rPr>
                <w:rFonts w:ascii="Times New Roman" w:hAnsi="Times New Roman" w:cs="Times New Roman"/>
                <w:b/>
                <w:bCs/>
              </w:rPr>
              <w:t>:00</w:t>
            </w:r>
          </w:p>
        </w:tc>
        <w:tc>
          <w:tcPr>
            <w:tcW w:w="6483" w:type="dxa"/>
          </w:tcPr>
          <w:p w14:paraId="6396957E" w14:textId="3D9D8C53" w:rsidR="00127073" w:rsidRPr="00127073" w:rsidRDefault="00F3712E" w:rsidP="001270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127073" w:rsidRPr="00127073">
              <w:rPr>
                <w:rFonts w:ascii="Times New Roman" w:hAnsi="Times New Roman" w:cs="Times New Roman"/>
              </w:rPr>
              <w:t>Öğrencilerin uygulama dersinden beklenti ve hedeflerinin alınması</w:t>
            </w:r>
          </w:p>
          <w:p w14:paraId="195EB239" w14:textId="1A53E4AC" w:rsidR="002F32C3" w:rsidRDefault="00F3712E" w:rsidP="002F32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127073" w:rsidRPr="00127073">
              <w:rPr>
                <w:rFonts w:ascii="Times New Roman" w:hAnsi="Times New Roman" w:cs="Times New Roman"/>
              </w:rPr>
              <w:t>Öğrencilere uygulama sorumluları tarafından her bir uygulama bloğunun hedef ve beklentilerinin açıklanması</w:t>
            </w:r>
          </w:p>
          <w:p w14:paraId="7FBB07DB" w14:textId="03928A28" w:rsidR="00A746B0" w:rsidRPr="00B116BD" w:rsidRDefault="00BB6A48" w:rsidP="001270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16C8F">
              <w:rPr>
                <w:rFonts w:ascii="Times New Roman" w:hAnsi="Times New Roman" w:cs="Times New Roman"/>
              </w:rPr>
              <w:t>Öğrencilere uygulama defterlerinin içeriğinin aktarılması ve tartışılması</w:t>
            </w:r>
          </w:p>
        </w:tc>
      </w:tr>
      <w:tr w:rsidR="002F32C3" w:rsidRPr="00FA37D3" w14:paraId="60353047" w14:textId="77777777" w:rsidTr="00A746B0">
        <w:tc>
          <w:tcPr>
            <w:tcW w:w="1221" w:type="dxa"/>
          </w:tcPr>
          <w:p w14:paraId="5179C879" w14:textId="77777777" w:rsidR="002F32C3" w:rsidRPr="002F32C3" w:rsidRDefault="002F32C3" w:rsidP="002F32C3">
            <w:pPr>
              <w:jc w:val="both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222" w:type="dxa"/>
            <w:gridSpan w:val="3"/>
          </w:tcPr>
          <w:p w14:paraId="480C9F86" w14:textId="38774202" w:rsidR="002F32C3" w:rsidRPr="002F32C3" w:rsidRDefault="002F32C3" w:rsidP="002F32C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F32C3">
              <w:rPr>
                <w:rFonts w:ascii="Times New Roman" w:hAnsi="Times New Roman" w:cs="Times New Roman"/>
                <w:b/>
                <w:bCs/>
              </w:rPr>
              <w:t>12:00-13:</w:t>
            </w:r>
            <w:r w:rsidR="00BB6A48">
              <w:rPr>
                <w:rFonts w:ascii="Times New Roman" w:hAnsi="Times New Roman" w:cs="Times New Roman"/>
                <w:b/>
                <w:bCs/>
              </w:rPr>
              <w:t>0</w:t>
            </w:r>
            <w:r w:rsidRPr="002F32C3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6483" w:type="dxa"/>
          </w:tcPr>
          <w:p w14:paraId="2750C228" w14:textId="76BCC220" w:rsidR="002F32C3" w:rsidRPr="002F32C3" w:rsidRDefault="002F32C3" w:rsidP="002F32C3">
            <w:pPr>
              <w:jc w:val="both"/>
              <w:rPr>
                <w:rFonts w:ascii="Times New Roman" w:hAnsi="Times New Roman" w:cs="Times New Roman"/>
              </w:rPr>
            </w:pPr>
            <w:r w:rsidRPr="002F32C3">
              <w:rPr>
                <w:rFonts w:ascii="Times New Roman" w:hAnsi="Times New Roman" w:cs="Times New Roman"/>
              </w:rPr>
              <w:t>Yemek arası</w:t>
            </w:r>
          </w:p>
        </w:tc>
      </w:tr>
      <w:tr w:rsidR="00A746B0" w:rsidRPr="00FA37D3" w14:paraId="53DB4A3C" w14:textId="77777777" w:rsidTr="00FF1124">
        <w:tc>
          <w:tcPr>
            <w:tcW w:w="2443" w:type="dxa"/>
            <w:gridSpan w:val="4"/>
          </w:tcPr>
          <w:p w14:paraId="44FB84FC" w14:textId="67665ADA" w:rsidR="00A746B0" w:rsidRPr="00B116BD" w:rsidRDefault="00FB479A" w:rsidP="00FF14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Uygulama Kurumlarına Yönelik Hazırlıkların Yapılması</w:t>
            </w:r>
          </w:p>
        </w:tc>
        <w:tc>
          <w:tcPr>
            <w:tcW w:w="6483" w:type="dxa"/>
          </w:tcPr>
          <w:p w14:paraId="002984E1" w14:textId="02E475A9" w:rsidR="00A746B0" w:rsidRDefault="00A746B0" w:rsidP="00FF14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Öğrencilerin eksik dokümanları tamamlaması</w:t>
            </w:r>
            <w:r w:rsidR="00F3712E">
              <w:rPr>
                <w:rFonts w:ascii="Times New Roman" w:hAnsi="Times New Roman" w:cs="Times New Roman"/>
              </w:rPr>
              <w:t xml:space="preserve"> (devamı)</w:t>
            </w:r>
          </w:p>
        </w:tc>
      </w:tr>
    </w:tbl>
    <w:p w14:paraId="352304FD" w14:textId="4138AD4B" w:rsidR="003B27A6" w:rsidRDefault="003B27A6" w:rsidP="00391A4B"/>
    <w:p w14:paraId="365CE49F" w14:textId="512266C6" w:rsidR="00FF1443" w:rsidRDefault="00FF1443" w:rsidP="00391A4B"/>
    <w:p w14:paraId="2FCD9232" w14:textId="6E6230B3" w:rsidR="00B80D13" w:rsidRDefault="00B80D13" w:rsidP="00391A4B"/>
    <w:p w14:paraId="47F33CEF" w14:textId="59758B0B" w:rsidR="00D02203" w:rsidRDefault="00D02203" w:rsidP="00391A4B"/>
    <w:p w14:paraId="0D640642" w14:textId="5150BC9C" w:rsidR="00D02203" w:rsidRDefault="00D02203" w:rsidP="00391A4B"/>
    <w:p w14:paraId="21609413" w14:textId="111D69DB" w:rsidR="00D02203" w:rsidRDefault="00D02203" w:rsidP="00391A4B"/>
    <w:p w14:paraId="3072BEF1" w14:textId="3D13E8DC" w:rsidR="00D02203" w:rsidRDefault="00D02203" w:rsidP="00391A4B"/>
    <w:p w14:paraId="3FD91A70" w14:textId="06D7FE5A" w:rsidR="00D02203" w:rsidRDefault="00D02203" w:rsidP="00391A4B"/>
    <w:p w14:paraId="274576FF" w14:textId="2EF2E63C" w:rsidR="00D02203" w:rsidRDefault="00D02203" w:rsidP="00391A4B"/>
    <w:p w14:paraId="37775E38" w14:textId="79665CB0" w:rsidR="00D02203" w:rsidRDefault="00D02203" w:rsidP="00391A4B"/>
    <w:p w14:paraId="66FEBDAD" w14:textId="55BF8BDC" w:rsidR="00D02203" w:rsidRDefault="00D02203" w:rsidP="00391A4B"/>
    <w:p w14:paraId="306553FC" w14:textId="3A53B4F4" w:rsidR="00D02203" w:rsidRDefault="00D02203" w:rsidP="00391A4B"/>
    <w:p w14:paraId="3851B647" w14:textId="31CAA021" w:rsidR="00D02203" w:rsidRDefault="00D02203" w:rsidP="00391A4B"/>
    <w:p w14:paraId="456DDFC4" w14:textId="232E2A83" w:rsidR="00D02203" w:rsidRDefault="00D02203" w:rsidP="00391A4B"/>
    <w:p w14:paraId="3D21A1EE" w14:textId="4E4E0618" w:rsidR="00D02203" w:rsidRDefault="00D02203" w:rsidP="00391A4B"/>
    <w:p w14:paraId="224CB05F" w14:textId="7316E455" w:rsidR="00D02203" w:rsidRDefault="00D02203" w:rsidP="00391A4B"/>
    <w:p w14:paraId="50427715" w14:textId="20DF312E" w:rsidR="00D02203" w:rsidRDefault="00D02203" w:rsidP="00391A4B"/>
    <w:p w14:paraId="2D6E6F4E" w14:textId="00B0C2A8" w:rsidR="00D02203" w:rsidRDefault="00D02203" w:rsidP="00391A4B"/>
    <w:p w14:paraId="182846CE" w14:textId="5C3100E9" w:rsidR="00D02203" w:rsidRDefault="00D02203" w:rsidP="00391A4B"/>
    <w:p w14:paraId="5EFCD933" w14:textId="252566ED" w:rsidR="00D02203" w:rsidRDefault="00D02203" w:rsidP="00391A4B"/>
    <w:p w14:paraId="26EA4D11" w14:textId="059B5D25" w:rsidR="00D02203" w:rsidRDefault="00D02203" w:rsidP="00391A4B"/>
    <w:p w14:paraId="3451115C" w14:textId="2513C3C0" w:rsidR="00D02203" w:rsidRDefault="00D02203" w:rsidP="00391A4B"/>
    <w:p w14:paraId="0249619D" w14:textId="543274BD" w:rsidR="00D02203" w:rsidRDefault="00D02203" w:rsidP="00391A4B"/>
    <w:p w14:paraId="2EB5530D" w14:textId="7D3FE2C6" w:rsidR="00D02203" w:rsidRDefault="00D02203" w:rsidP="00391A4B"/>
    <w:p w14:paraId="16EBC9F5" w14:textId="6EAF7193" w:rsidR="00D02203" w:rsidRDefault="00D02203" w:rsidP="00391A4B"/>
    <w:p w14:paraId="5BA50FBC" w14:textId="66597889" w:rsidR="00D02203" w:rsidRDefault="00D02203" w:rsidP="00391A4B"/>
    <w:p w14:paraId="1172066D" w14:textId="5E6D313A" w:rsidR="00D02203" w:rsidRDefault="00D02203" w:rsidP="00391A4B"/>
    <w:p w14:paraId="1E066FAA" w14:textId="77F68E51" w:rsidR="00D02203" w:rsidRDefault="00D02203" w:rsidP="00391A4B"/>
    <w:p w14:paraId="48BEB728" w14:textId="57854B94" w:rsidR="00D02203" w:rsidRDefault="00D02203" w:rsidP="00391A4B"/>
    <w:p w14:paraId="2FB142A3" w14:textId="3E5620D6" w:rsidR="00D02203" w:rsidRDefault="00D02203" w:rsidP="00391A4B"/>
    <w:p w14:paraId="2D0AB9AF" w14:textId="0F824C76" w:rsidR="00D02203" w:rsidRDefault="00D02203" w:rsidP="00391A4B"/>
    <w:p w14:paraId="14BC1533" w14:textId="755AB932" w:rsidR="00D02203" w:rsidRPr="00D02203" w:rsidRDefault="00D02203" w:rsidP="00391A4B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02203">
        <w:rPr>
          <w:rFonts w:ascii="Times New Roman" w:hAnsi="Times New Roman" w:cs="Times New Roman"/>
          <w:i/>
          <w:iCs/>
          <w:sz w:val="20"/>
          <w:szCs w:val="20"/>
        </w:rPr>
        <w:t>*Derslik numaraları ilerleyen tarihlerde duyurulacaktır.</w:t>
      </w:r>
    </w:p>
    <w:sectPr w:rsidR="00D02203" w:rsidRPr="00D02203" w:rsidSect="00FF1443">
      <w:pgSz w:w="11906" w:h="16838"/>
      <w:pgMar w:top="1417" w:right="70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E03"/>
    <w:rsid w:val="00016C8F"/>
    <w:rsid w:val="00127073"/>
    <w:rsid w:val="00142359"/>
    <w:rsid w:val="00156B21"/>
    <w:rsid w:val="002137FE"/>
    <w:rsid w:val="002C08CA"/>
    <w:rsid w:val="002F32C3"/>
    <w:rsid w:val="00391A4B"/>
    <w:rsid w:val="003B27A6"/>
    <w:rsid w:val="00405867"/>
    <w:rsid w:val="0045721F"/>
    <w:rsid w:val="004F091C"/>
    <w:rsid w:val="00526B35"/>
    <w:rsid w:val="00564591"/>
    <w:rsid w:val="00584B33"/>
    <w:rsid w:val="00592781"/>
    <w:rsid w:val="005C61C3"/>
    <w:rsid w:val="0073727C"/>
    <w:rsid w:val="00741DCA"/>
    <w:rsid w:val="0074788E"/>
    <w:rsid w:val="007A6DFC"/>
    <w:rsid w:val="00830E31"/>
    <w:rsid w:val="00855A97"/>
    <w:rsid w:val="008D0CE9"/>
    <w:rsid w:val="00940497"/>
    <w:rsid w:val="009C3321"/>
    <w:rsid w:val="009D247C"/>
    <w:rsid w:val="00A04886"/>
    <w:rsid w:val="00A276CA"/>
    <w:rsid w:val="00A63BD9"/>
    <w:rsid w:val="00A66E03"/>
    <w:rsid w:val="00A746B0"/>
    <w:rsid w:val="00B116BD"/>
    <w:rsid w:val="00B309DD"/>
    <w:rsid w:val="00B44062"/>
    <w:rsid w:val="00B80D13"/>
    <w:rsid w:val="00BB6A48"/>
    <w:rsid w:val="00BF3923"/>
    <w:rsid w:val="00CE11FB"/>
    <w:rsid w:val="00CE5CFA"/>
    <w:rsid w:val="00D02203"/>
    <w:rsid w:val="00D04AB7"/>
    <w:rsid w:val="00DE6768"/>
    <w:rsid w:val="00E963A7"/>
    <w:rsid w:val="00F3712E"/>
    <w:rsid w:val="00F868B3"/>
    <w:rsid w:val="00FB479A"/>
    <w:rsid w:val="00FF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CE760"/>
  <w15:chartTrackingRefBased/>
  <w15:docId w15:val="{48AD22B0-FDF3-C542-8A47-95CBB1CCB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E0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66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CE5CFA"/>
  </w:style>
  <w:style w:type="character" w:styleId="AklamaBavurusu">
    <w:name w:val="annotation reference"/>
    <w:basedOn w:val="VarsaylanParagrafYazTipi"/>
    <w:uiPriority w:val="99"/>
    <w:semiHidden/>
    <w:unhideWhenUsed/>
    <w:rsid w:val="00CE5CF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E5CF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E5CF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E5CF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E5CF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F09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9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fundaesinfakili</dc:creator>
  <cp:keywords/>
  <dc:description/>
  <cp:lastModifiedBy>Funda Esin Fakılı</cp:lastModifiedBy>
  <cp:revision>41</cp:revision>
  <dcterms:created xsi:type="dcterms:W3CDTF">2022-08-15T08:16:00Z</dcterms:created>
  <dcterms:modified xsi:type="dcterms:W3CDTF">2022-08-22T13:18:00Z</dcterms:modified>
</cp:coreProperties>
</file>